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70FAF" w:rsidR="009D7281" w:rsidRPr="00186C73">
        <w:trPr>
          <w:trHeight w:val="993"/>
        </w:trPr>
        <w:tc>
          <w:tcPr>
            <w:tcW w:type="dxa" w:w="10348"/>
            <w:gridSpan w:val="3"/>
            <w:hideMark/>
          </w:tcPr>
          <w:p w:rsidRDefault="002B0285" w:rsidP="00842D6D" w:rsidR="009D7281" w:rsidRPr="00186C73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hAnsi="Times New Roman" w:ascii="Times New Roman"/>
                <w:noProof/>
                <w:lang w:eastAsia="ru-RU"/>
              </w:rPr>
              <w:pict>
                <v:group o:spid="_x0000_s1026" id="Группа 2" style="position:absolute;left:0;text-align:left;margin-left:0;margin-top:0;width:41.8pt;height:49.35pt;z-index:251658240;mso-position-horizontal:center" coordsize="5302,6260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o:spid="_x0000_s1027" id="Picture 13" style="position:absolute;width:5302;height:6260;visibility:visible;mso-wrap-style:square" type="#_x0000_t75">
                    <v:imagedata r:id="rId9" o:title=""/>
                  </v:shape>
                  <v:shape o:spid="_x0000_s1028" id="Picture 14" style="position:absolute;left:324;top:374;width:4723;height:4882;visibility:visible;mso-wrap-style:square" type="#_x0000_t75">
                    <v:imagedata r:id="rId10" o:title=""/>
                  </v:shape>
                </v:group>
              </w:pict>
            </w:r>
          </w:p>
        </w:tc>
      </w:tr>
      <w:tr w:rsidTr="00170FAF" w:rsidR="009D7281" w:rsidRPr="00186C73">
        <w:trPr>
          <w:trHeight w:val="1871"/>
        </w:trPr>
        <w:tc>
          <w:tcPr>
            <w:tcW w:type="dxa" w:w="10348"/>
            <w:gridSpan w:val="3"/>
          </w:tcPr>
          <w:p w:rsidRDefault="009D7281" w:rsidR="009D7281" w:rsidRPr="00186C73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E4C14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9D7281" w:rsidP="00453DBF" w:rsidR="009D7281" w:rsidRPr="00186C73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rFonts w:cs="Times New Roman" w:hAnsi="Times New Roman" w:ascii="Times New Roman"/>
                <w:sz w:val="24"/>
                <w:szCs w:val="24"/>
                <w:lang w:eastAsia="ru-RU" w:val="en-US"/>
              </w:rPr>
            </w:pPr>
          </w:p>
        </w:tc>
      </w:tr>
      <w:tr w:rsidTr="00170FAF" w:rsidR="00170FAF" w:rsidRPr="00186C73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B0285" w:rsidP="00170FAF" w:rsidR="00170FAF" w:rsidRPr="00186C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18.10.2016</w:t>
                </w:r>
              </w:sdtContent>
            </w:sdt>
          </w:p>
        </w:tc>
        <w:tc>
          <w:tcPr>
            <w:tcW w:type="dxa" w:w="3449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70FAF" w:rsidP="00170FAF" w:rsidR="00170FAF" w:rsidRPr="00186C73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169-нд</w:t>
                </w:r>
              </w:sdtContent>
            </w:sdt>
          </w:p>
        </w:tc>
      </w:tr>
      <w:tr w:rsidTr="00170FAF" w:rsidR="00170FAF" w:rsidRPr="00186C73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B0285" w:rsidR="00352E3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0c1eb0d" w14:paraId="0c1eb0d" w:rsidRDefault="008F1B29" w:rsidR="008F1B29" w:rsidRPr="00186C73">
      <w:pPr>
        <w15:collapsed w:val="false"/>
        <w:rPr>
          <w:rFonts w:cs="Times New Roman" w:hAnsi="Times New Roman" w:ascii="Times New Roman"/>
          <w:lang w:val="en-US"/>
        </w:rPr>
      </w:pPr>
    </w:p>
    <w:p w:rsidRDefault="002E4C14" w:rsidP="00D627DD" w:rsidR="009D7281" w:rsidRPr="000D0E00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F502A5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О проведении внепланового систематического наблюдения</w:t>
      </w:r>
      <w:r w:rsidR="00354027" w:rsidRPr="007D386B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 xml:space="preserve"> в отношении </w:t>
      </w:r>
      <w:r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печатного СМИ газеты Мещерская сторона</w:t>
      </w:r>
    </w:p>
    <w:p w:rsidRDefault="009D7281" w:rsidP="009D7281" w:rsidR="009D7281" w:rsidRPr="007D386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7281" w:rsidP="001C3B52" w:rsidR="009D7281" w:rsidRPr="007D386B">
      <w:pPr>
        <w:pStyle w:val="a7"/>
        <w:numPr>
          <w:ilvl w:val="0"/>
          <w:numId w:val="3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Провести </w:t>
      </w:r>
      <w:r w:rsidR="004E1F8D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>систематическое наблюдение</w:t>
      </w:r>
      <w:r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в отношении</w:t>
      </w:r>
      <w:r w:rsidR="00990867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>:</w:t>
      </w:r>
      <w:r w:rsidR="00990867" w:rsidRPr="006D26EF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eastAsia="ru-RU"/>
        </w:rPr>
        <w:t>печатного СМИ газеты Мещерская сторона</w:t>
      </w:r>
      <w:r w:rsidR="00032777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(свидетельство о регистрации от </w:t>
      </w:r>
      <w:r>
        <w:rPr>
          <w:rFonts w:cs="Times New Roman" w:hAnsi="Times New Roman" w:ascii="Times New Roman"/>
          <w:sz w:val="28"/>
          <w:szCs w:val="28"/>
          <w:lang w:eastAsia="ru-RU"/>
        </w:rPr>
        <w:t>18.12.2012</w:t>
      </w:r>
      <w:r w:rsidR="00032777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№ </w:t>
      </w:r>
      <w:r>
        <w:rPr>
          <w:rFonts w:cs="Times New Roman" w:hAnsi="Times New Roman" w:ascii="Times New Roman"/>
          <w:sz w:val="28"/>
          <w:szCs w:val="28"/>
          <w:lang w:eastAsia="ru-RU"/>
        </w:rPr>
        <w:t>ПИ</w:t>
      </w:r>
      <w:r w:rsidR="00032777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eastAsia="ru-RU"/>
        </w:rPr>
        <w:t>ТУ 62 - 00177</w:t>
      </w:r>
      <w:r w:rsidR="00E765CC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>)</w:t>
      </w:r>
      <w:r w:rsidR="00654FCF" w:rsidRPr="00654FCF">
        <w:rPr>
          <w:rFonts w:cs="Times New Roman" w:hAnsi="Times New Roman" w:ascii="Times New Roman"/>
          <w:sz w:val="28"/>
          <w:szCs w:val="28"/>
          <w:lang w:eastAsia="ru-RU"/>
        </w:rPr>
        <w:t xml:space="preserve"> </w:t>
      </w:r>
      <w:r w:rsidR="00654FCF" w:rsidRPr="006D26EF">
        <w:rPr>
          <w:rFonts w:cs="Times New Roman" w:hAnsi="Times New Roman" w:ascii="Times New Roman"/>
          <w:sz w:val="28"/>
          <w:szCs w:val="28"/>
          <w:lang w:eastAsia="ru-RU"/>
        </w:rPr>
        <w:t xml:space="preserve"> </w:t>
      </w:r>
      <w:r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>.</w:t>
      </w:r>
    </w:p>
    <w:p w:rsidRDefault="009D7281" w:rsidP="009D7281" w:rsidR="009D7281" w:rsidRPr="007D386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76482" w:rsidP="00F807F7" w:rsidR="009D7281" w:rsidRPr="007D386B">
      <w:pPr>
        <w:pStyle w:val="a7"/>
        <w:numPr>
          <w:ilvl w:val="0"/>
          <w:numId w:val="3"/>
        </w:numPr>
        <w:tabs>
          <w:tab w:pos="1134" w:val="left"/>
        </w:tabs>
        <w:spacing w:lineRule="auto" w:line="240" w:after="0"/>
        <w:ind w:firstLine="709" w:left="0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</w:t>
      </w:r>
      <w:r w:rsidR="000D0E00" w:rsidRPr="001E5CE2">
        <w:rPr>
          <w:rFonts w:cs="Times New Roman" w:eastAsia="Times New Roman" w:hAnsi="Times New Roman" w:ascii="Times New Roman"/>
          <w:sz w:val="28"/>
          <w:szCs w:val="28"/>
          <w:lang w:eastAsia="ru-RU"/>
        </w:rPr>
        <w:t>Место нахождения</w:t>
      </w:r>
      <w:r w:rsidR="003A6E34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редакции СМИ</w:t>
      </w:r>
      <w:r w:rsidR="000D0E00" w:rsidRPr="006D26EF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: </w:t>
      </w:r>
      <w:r w:rsidR="002E4C14">
        <w:rPr>
          <w:rFonts w:cs="Times New Roman" w:hAnsi="Times New Roman" w:ascii="Times New Roman"/>
          <w:sz w:val="28"/>
          <w:szCs w:val="28"/>
          <w:lang w:eastAsia="ru-RU"/>
        </w:rPr>
        <w:t>390006, г. Рязань, ул. Есенина, д. 13; место фактического осуществления деятельности: совпадает с адресом места регистрации</w:t>
      </w:r>
    </w:p>
    <w:p w:rsidRDefault="009D7281" w:rsidP="009D7281" w:rsidR="009D7281" w:rsidRPr="007D386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D7281" w:rsidP="001C3B52" w:rsidR="00F47FCE" w:rsidRPr="007D386B">
      <w:pPr>
        <w:pStyle w:val="a7"/>
        <w:widowControl w:val="false"/>
        <w:numPr>
          <w:ilvl w:val="0"/>
          <w:numId w:val="3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Назначить лицо</w:t>
      </w:r>
      <w:proofErr w:type="gramStart"/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ами</w:t>
      </w:r>
      <w:proofErr w:type="spellEnd"/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), уполномоченным(</w:t>
      </w:r>
      <w:proofErr w:type="spellStart"/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ыми</w:t>
      </w:r>
      <w:proofErr w:type="spellEnd"/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) на проведение </w:t>
      </w:r>
      <w:r w:rsidR="004E1F8D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>систематического наблюдения</w:t>
      </w:r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10279"/>
      </w:tblGrid>
      <w:tr w:rsidR="00352E33">
        <w:trPr>
          <w:cantSplit/>
          <w:trHeight w:val="322"/>
        </w:trPr>
        <w:tc>
          <w:tcPr>
            <w:tcW w:type="dxa" w:w="10279"/>
            <w:vMerge w:val="restart"/>
          </w:tcPr>
          <w:p w:rsidRDefault="00F47FCE" w:rsidP="00402939" w:rsidR="00F47FCE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Анциперов</w:t>
            </w:r>
            <w:proofErr w:type="spellEnd"/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Алексей Вячеславович - начальник отдел по защите прав субъектов персональных данных, надзора в сфере массовых коммуникаций и информационных технологий, председатель;</w:t>
            </w:r>
          </w:p>
        </w:tc>
      </w:tr>
      <w:tr w:rsidR="00352E33">
        <w:trPr>
          <w:cantSplit/>
          <w:trHeight w:val="322"/>
        </w:trPr>
        <w:tc>
          <w:tcPr>
            <w:tcW w:type="dxa" w:w="10279"/>
            <w:vMerge w:val="restart"/>
          </w:tcPr>
          <w:p w:rsidRDefault="00F47FCE" w:rsidP="00402939" w:rsidR="00F47FCE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Полякова Наталья Витальевна - ведущий специалист - эксперт отдел по защите прав субъектов персональных данных, надзора в сфере массовых коммуникаций и информационных технологий;</w:t>
            </w:r>
          </w:p>
        </w:tc>
      </w:tr>
      <w:tr w:rsidR="00352E33">
        <w:trPr>
          <w:cantSplit/>
          <w:trHeight w:val="322"/>
        </w:trPr>
        <w:tc>
          <w:tcPr>
            <w:tcW w:type="dxa" w:w="10279"/>
            <w:vMerge w:val="restart"/>
          </w:tcPr>
          <w:p w:rsidRDefault="00F47FCE" w:rsidP="00402939" w:rsidR="00F47FCE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Прохоров Олег Вячеславович - главный специалист - эксперт отдел по защите прав субъектов персональных данных, надзора в сфере массовых коммуникаций и информационных технологий.</w:t>
            </w:r>
          </w:p>
        </w:tc>
      </w:tr>
    </w:tbl>
    <w:p w:rsidRDefault="009D7281" w:rsidP="009D7281" w:rsidR="009D7281" w:rsidRPr="00F502A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1CE2" w:rsidP="001C3B52" w:rsidR="009D7281" w:rsidRPr="007D386B">
      <w:pPr>
        <w:pStyle w:val="a7"/>
        <w:widowControl w:val="false"/>
        <w:numPr>
          <w:ilvl w:val="0"/>
          <w:numId w:val="3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Привлечь к проведению </w:t>
      </w:r>
      <w:r w:rsidR="004E1F8D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>систематического наблюдения</w:t>
      </w:r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в качестве экспертов, представителей экспертных организаций, следующих лиц: не привлекаются.</w:t>
      </w:r>
    </w:p>
    <w:p w:rsidRDefault="00A51CE2" w:rsidP="009D7281" w:rsidR="00A51CE2" w:rsidRPr="00F502A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2A70" w:rsidP="001C3B52" w:rsidR="00132A70" w:rsidRPr="007D386B">
      <w:pPr>
        <w:pStyle w:val="a7"/>
        <w:widowControl w:val="false"/>
        <w:numPr>
          <w:ilvl w:val="0"/>
          <w:numId w:val="3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Установить, что:</w:t>
      </w:r>
    </w:p>
    <w:p w:rsidRDefault="00132A70" w:rsidP="00132A70" w:rsidR="00132A70" w:rsidRPr="007D386B">
      <w:pPr>
        <w:widowControl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C3B52" w:rsidP="00132A70" w:rsidR="00132A70" w:rsidRPr="007D386B">
      <w:pPr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- </w:t>
      </w:r>
      <w:r w:rsidR="00132A70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настоящ</w:t>
      </w:r>
      <w:r w:rsidR="00A72EC0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>ее систематическое наблюдение</w:t>
      </w:r>
      <w:r w:rsidR="00132A70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проводится </w:t>
      </w:r>
      <w:r w:rsidR="00132A70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>с целью:</w:t>
      </w:r>
    </w:p>
    <w:p w:rsidRDefault="007772FE" w:rsidP="009D7281" w:rsidR="007772FE" w:rsidRPr="007D386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10279"/>
      </w:tblGrid>
      <w:tr w:rsidR="00352E33">
        <w:trPr>
          <w:trHeight w:val="322"/>
        </w:trPr>
        <w:tc>
          <w:tcPr>
            <w:tcW w:type="dxa" w:w="10279"/>
            <w:vMerge w:val="restart"/>
          </w:tcPr>
          <w:p w:rsidRDefault="00A94D6A" w:rsidP="00A94D6A" w:rsidR="00A94D6A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подтверждения </w:t>
            </w:r>
            <w:proofErr w:type="gramStart"/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фактов о нарушениях</w:t>
            </w:r>
            <w:proofErr w:type="gramEnd"/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, выявленных непосредственно должностными лицами надзорного органа или его территориальных органов;</w:t>
            </w:r>
          </w:p>
        </w:tc>
      </w:tr>
    </w:tbl>
    <w:p w:rsidRDefault="00A51CE2" w:rsidP="009D7281" w:rsidR="00A51CE2" w:rsidRPr="00F502A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C3B52" w:rsidP="00A94D6A" w:rsidR="00A94D6A" w:rsidRPr="007D386B">
      <w:pPr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- </w:t>
      </w:r>
      <w:r w:rsidR="00A94D6A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задачами настоящ</w:t>
      </w:r>
      <w:r w:rsidR="00A72EC0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>его систематического наблюдения</w:t>
      </w:r>
      <w:r w:rsidR="00A72EC0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  <w:r w:rsidR="00A94D6A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являются:</w:t>
      </w:r>
    </w:p>
    <w:p w:rsidRDefault="00A94D6A" w:rsidP="009D7281" w:rsidR="00A94D6A" w:rsidRPr="007D386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Look w:val="04A0" w:noVBand="1" w:noHBand="0" w:lastColumn="0" w:firstColumn="1" w:lastRow="0" w:firstRow="1"/>
      </w:tblPr>
      <w:tblGrid>
        <w:gridCol w:w="10279"/>
      </w:tblGrid>
      <w:tr w:rsidR="00352E33">
        <w:trPr>
          <w:trHeight w:val="322"/>
        </w:trPr>
        <w:tc>
          <w:tcPr>
            <w:tcW w:type="dxa" w:w="1027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Default="00251824" w:rsidP="00251824" w:rsidR="00251824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проверка  соблюдения  обязательных требований законодательства Российской Федерации о средствах массовой информации.</w:t>
            </w:r>
          </w:p>
        </w:tc>
      </w:tr>
    </w:tbl>
    <w:p w:rsidRDefault="00251824" w:rsidP="009D7281" w:rsidR="00251824" w:rsidRPr="00F502A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2EC0" w:rsidP="00A10717" w:rsidR="00A72EC0" w:rsidRPr="007D386B">
      <w:pPr>
        <w:pStyle w:val="a7"/>
        <w:widowControl w:val="false"/>
        <w:numPr>
          <w:ilvl w:val="0"/>
          <w:numId w:val="3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Систематическое наблюдение провести в период с </w:t>
      </w: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>19.10.2016</w:t>
      </w:r>
      <w:r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по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21.10.2016</w:t>
      </w:r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включительно.</w:t>
      </w:r>
    </w:p>
    <w:p w:rsidRDefault="00A72EC0" w:rsidP="00A72EC0" w:rsidR="00A72EC0" w:rsidRPr="007D386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2EC0" w:rsidP="00A10717" w:rsidR="00251824" w:rsidRPr="007D386B">
      <w:pPr>
        <w:widowControl w:val="false"/>
        <w:tabs>
          <w:tab w:pos="1134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7</w:t>
      </w:r>
      <w:r w:rsidR="00251824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10717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 w:rsidR="00251824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Правовые основания проведения </w:t>
      </w:r>
      <w:r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>систематического наблюдения</w:t>
      </w:r>
      <w:r w:rsidR="00151A31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: </w:t>
      </w:r>
    </w:p>
    <w:p w:rsidRDefault="00251824" w:rsidP="009D7281" w:rsidR="00251824" w:rsidRPr="007D386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Look w:val="04A0" w:noVBand="1" w:noHBand="0" w:lastColumn="0" w:firstColumn="1" w:lastRow="0" w:firstRow="1"/>
      </w:tblPr>
      <w:tblGrid>
        <w:gridCol w:w="10279"/>
      </w:tblGrid>
      <w:tr w:rsidR="00352E33">
        <w:trPr>
          <w:trHeight w:val="322"/>
        </w:trPr>
        <w:tc>
          <w:tcPr>
            <w:tcW w:type="dxa" w:w="1027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Default="00251824" w:rsidP="00251824" w:rsidR="00251824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постановление Правительства Российской Федерации от 16.03.2009 № 228 "О Федеральной службе по надзору в сфере связи, информационных технологий и массовых коммуникаций";</w:t>
            </w:r>
          </w:p>
        </w:tc>
      </w:tr>
      <w:tr w:rsidR="00352E33">
        <w:trPr>
          <w:trHeight w:val="322"/>
        </w:trPr>
        <w:tc>
          <w:tcPr>
            <w:tcW w:type="dxa" w:w="1027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Default="00251824" w:rsidP="00251824" w:rsidR="00251824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постановление Правительства Российской Федерации от 03.02.2012 №75 "Об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лицами";</w:t>
            </w:r>
          </w:p>
        </w:tc>
      </w:tr>
      <w:tr w:rsidR="00352E33">
        <w:trPr>
          <w:trHeight w:val="322"/>
        </w:trPr>
        <w:tc>
          <w:tcPr>
            <w:tcW w:type="dxa" w:w="1027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Default="00251824" w:rsidP="00F502A5" w:rsidR="00251824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приказ руководителя Федеральной службы по надзору в сфере связи, информационных технологий и массовых коммуникаций </w:t>
            </w:r>
            <w:r w:rsid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№62 от 25.01.2016 «О</w:t>
            </w: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б утверждении положения о</w:t>
            </w:r>
            <w:r w:rsid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б Управлении </w:t>
            </w:r>
            <w:proofErr w:type="spellStart"/>
            <w:r w:rsid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по Рязанской области»</w:t>
            </w:r>
            <w:bookmarkStart w:name="_GoBack" w:id="0"/>
            <w:bookmarkEnd w:id="0"/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Default="009565F4" w:rsidP="009D7281" w:rsidR="009565F4" w:rsidRPr="00F502A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E586A" w:rsidP="009D7281" w:rsidR="00251824" w:rsidRPr="007D386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В ходе </w:t>
      </w:r>
      <w:r w:rsidR="00A72EC0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>систематического наблюдения</w:t>
      </w:r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осуществить </w:t>
      </w:r>
      <w:proofErr w:type="gramStart"/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соблюдением выполнения обязательных требований</w:t>
      </w:r>
      <w:r w:rsidR="00BB0CE6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</w:p>
    <w:p w:rsidRDefault="00BB0CE6" w:rsidP="00BB0CE6" w:rsidR="00BB0CE6" w:rsidRPr="007D386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Look w:val="04A0" w:noVBand="1" w:noHBand="0" w:lastColumn="0" w:firstColumn="1" w:lastRow="0" w:firstRow="1"/>
      </w:tblPr>
      <w:tblGrid>
        <w:gridCol w:w="10279"/>
      </w:tblGrid>
      <w:tr w:rsidR="00352E33">
        <w:trPr>
          <w:trHeight w:val="322"/>
        </w:trPr>
        <w:tc>
          <w:tcPr>
            <w:tcW w:type="dxa" w:w="1027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Default="00BB0CE6" w:rsidP="00E77121" w:rsidR="00BB0CE6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Закон Российской Федерации от 27.12.1991  № 2124-1 "О средствах массовой информации";</w:t>
            </w:r>
          </w:p>
        </w:tc>
      </w:tr>
      <w:tr w:rsidR="00352E33">
        <w:trPr>
          <w:trHeight w:val="322"/>
        </w:trPr>
        <w:tc>
          <w:tcPr>
            <w:tcW w:type="dxa" w:w="1027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Default="00BB0CE6" w:rsidP="00E77121" w:rsidR="00BB0CE6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Федеральный закон от 29.12.1994  № 77-ФЗ "Об обязательном экземпляре документов";</w:t>
            </w:r>
          </w:p>
        </w:tc>
      </w:tr>
      <w:tr w:rsidR="00352E33">
        <w:trPr>
          <w:trHeight w:val="322"/>
        </w:trPr>
        <w:tc>
          <w:tcPr>
            <w:tcW w:type="dxa" w:w="1027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Default="00BB0CE6" w:rsidP="00E77121" w:rsidR="00BB0CE6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Федеральный закон от 29.12.2010 № 436-ФЗ "О защите детей от информации, причиняющей вред их здоровью и развитию";</w:t>
            </w:r>
          </w:p>
        </w:tc>
      </w:tr>
      <w:tr w:rsidR="00352E33">
        <w:trPr>
          <w:trHeight w:val="322"/>
        </w:trPr>
        <w:tc>
          <w:tcPr>
            <w:tcW w:type="dxa" w:w="1027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Default="00BB0CE6" w:rsidP="00E77121" w:rsidR="00BB0CE6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Федеральный закон от 25.07.2002 № 114-ФЗ "О противодействии экстремистской деятельности";</w:t>
            </w:r>
          </w:p>
        </w:tc>
      </w:tr>
      <w:tr w:rsidR="00352E33">
        <w:trPr>
          <w:trHeight w:val="322"/>
        </w:trPr>
        <w:tc>
          <w:tcPr>
            <w:tcW w:type="dxa" w:w="1027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Default="00BB0CE6" w:rsidP="00E77121" w:rsidR="00BB0CE6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Федеральный закон от 08.01.1998 № 3-ФЗ "О наркотических средствах и психотропных веществах";</w:t>
            </w:r>
          </w:p>
        </w:tc>
      </w:tr>
      <w:tr w:rsidR="00352E33">
        <w:trPr>
          <w:trHeight w:val="322"/>
        </w:trPr>
        <w:tc>
          <w:tcPr>
            <w:tcW w:type="dxa" w:w="1027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Default="00BB0CE6" w:rsidP="00E77121" w:rsidR="00BB0CE6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Закон Российской Федерации от 21.07.1993 № 5485-1 "О государственной </w:t>
            </w: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lastRenderedPageBreak/>
              <w:t>тайне".</w:t>
            </w:r>
          </w:p>
        </w:tc>
      </w:tr>
    </w:tbl>
    <w:p w:rsidRDefault="00DE586A" w:rsidP="009D7281" w:rsidR="00DE586A" w:rsidRPr="007D386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2EC0" w:rsidP="00A10717" w:rsidR="00251824" w:rsidRPr="007D386B">
      <w:pPr>
        <w:widowControl w:val="false"/>
        <w:tabs>
          <w:tab w:pos="1134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8</w:t>
      </w:r>
      <w:r w:rsidR="00A10717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10717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 w:rsidR="00242F96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В процессе </w:t>
      </w:r>
      <w:r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>систематического наблюдения</w:t>
      </w:r>
      <w:r w:rsidR="00242F96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провести</w:t>
      </w:r>
      <w:r w:rsidR="00842D6D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  <w:r w:rsidR="00242F96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следующие</w:t>
      </w:r>
      <w:r w:rsidR="00842D6D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  <w:r w:rsidR="00242F96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мероприятия по контролю, необходимые для достижения целей и задач проведения </w:t>
      </w:r>
      <w:r w:rsidR="00C60EC5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>систематического наблюдения</w:t>
      </w:r>
      <w:r w:rsidR="00943F99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</w:p>
    <w:p w:rsidRDefault="00242F96" w:rsidP="009D7281" w:rsidR="00242F96" w:rsidRPr="00F502A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Look w:val="04A0" w:noVBand="1" w:noHBand="0" w:lastColumn="0" w:firstColumn="1" w:lastRow="0" w:firstRow="1"/>
      </w:tblPr>
      <w:tblGrid>
        <w:gridCol w:w="10279"/>
      </w:tblGrid>
      <w:tr w:rsidR="00352E33">
        <w:trPr>
          <w:trHeight w:val="322"/>
        </w:trPr>
        <w:tc>
          <w:tcPr>
            <w:tcW w:type="dxa" w:w="1027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Default="00242F96" w:rsidP="00242F96" w:rsidR="00242F96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направление запросов в уполномоченные государственные органы и организации для подтверждения соблюдения или нарушения объектом контроля обязательных требований.</w:t>
            </w:r>
          </w:p>
        </w:tc>
      </w:tr>
    </w:tbl>
    <w:p w:rsidRDefault="00242F96" w:rsidP="009D7281" w:rsidR="00242F96" w:rsidRPr="00F502A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2EC0" w:rsidP="00A10717" w:rsidR="00242F96" w:rsidRPr="007D386B">
      <w:pPr>
        <w:widowControl w:val="false"/>
        <w:tabs>
          <w:tab w:pos="1134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9</w:t>
      </w:r>
      <w:r w:rsidR="00A10717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10717" w:rsidRPr="007D386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 w:rsidR="00242F96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Перечень административных регламентов проведения мероприятий по контролю, необходимых для проведения </w:t>
      </w:r>
      <w:r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>систематического наблюдения</w:t>
      </w:r>
      <w:r w:rsidR="00943F99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>:</w:t>
      </w:r>
    </w:p>
    <w:p w:rsidRDefault="00242F96" w:rsidP="009D7281" w:rsidR="00242F96" w:rsidRPr="00F502A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Look w:val="04A0" w:noVBand="1" w:noHBand="0" w:lastColumn="0" w:firstColumn="1" w:lastRow="0" w:firstRow="1"/>
      </w:tblPr>
      <w:tblGrid>
        <w:gridCol w:w="10279"/>
      </w:tblGrid>
      <w:tr w:rsidR="00352E33">
        <w:trPr>
          <w:trHeight w:val="322"/>
        </w:trPr>
        <w:tc>
          <w:tcPr>
            <w:tcW w:type="dxa" w:w="1027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Default="00242F96" w:rsidP="00242F96" w:rsidR="00242F96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защите детей от информации, причиняющей вред их здоровью и (или) развитию, утвержденный приказом </w:t>
            </w:r>
            <w:proofErr w:type="spellStart"/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Минкомсвязи</w:t>
            </w:r>
            <w:proofErr w:type="spellEnd"/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России от 10.04.2013 № 81;</w:t>
            </w:r>
          </w:p>
        </w:tc>
      </w:tr>
      <w:tr w:rsidR="00352E33">
        <w:trPr>
          <w:trHeight w:val="322"/>
        </w:trPr>
        <w:tc>
          <w:tcPr>
            <w:tcW w:type="dxa" w:w="1027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Default="00242F96" w:rsidP="00242F96" w:rsidR="00242F96" w:rsidRPr="00F502A5">
            <w:pPr>
              <w:widowControl w:val="false"/>
              <w:tabs>
                <w:tab w:pos="90" w:val="left"/>
                <w:tab w:pos="426" w:val="left"/>
              </w:tabs>
              <w:ind w:firstLine="709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информации, утвержденный приказом </w:t>
            </w:r>
            <w:proofErr w:type="spellStart"/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Минкомсвязи</w:t>
            </w:r>
            <w:proofErr w:type="spellEnd"/>
            <w:r w:rsidRPr="00F502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от 13.08.2012 № 196.</w:t>
            </w:r>
          </w:p>
        </w:tc>
      </w:tr>
    </w:tbl>
    <w:p w:rsidRDefault="00242F96" w:rsidP="009D7281" w:rsidR="00242F96" w:rsidRPr="00F502A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F502A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 w:rsidRPr="00186C73">
        <w:tc>
          <w:tcPr>
            <w:tcW w:type="dxa" w:w="5139"/>
          </w:tcPr>
          <w:p w:rsidRDefault="002B0285" w:rsidR="00352E3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2B0285" w:rsidR="00352E3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Динариева</w:t>
            </w:r>
          </w:p>
        </w:tc>
      </w:tr>
    </w:tbl>
    <w:p w:rsidRDefault="00242F96" w:rsidP="009D7281" w:rsidR="00242F96" w:rsidRPr="00186C7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42F96" w:rsidP="009D7281" w:rsidR="00242F96" w:rsidRPr="00186C7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42F96" w:rsidP="009D7281" w:rsidR="00242F96" w:rsidRPr="00186C7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42F96" w:rsidP="009D7281" w:rsidR="00242F96" w:rsidRPr="00186C7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E1171A" w:rsidP="00886149" w:rsidR="00E1171A" w:rsidRPr="00186C7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E1171A" w:rsidP="00886149" w:rsidR="00E1171A" w:rsidRPr="00186C7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Рязанской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278118534824798542484078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16.09.2016 - 16.09.2017</w:t>
                </w:r>
              </w:sdtContent>
            </w:sdt>
          </w:p>
        </w:tc>
      </w:tr>
    </w:tbl>
    <w:sectPr w:rsidSect="00FC6BD3" w:rsidR="00E1171A" w:rsidRPr="00186C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2B0285" w:rsidP="00D65884" w:rsidR="002B0285">
      <w:pPr>
        <w:spacing w:lineRule="auto" w:line="240" w:after="0"/>
      </w:pPr>
      <w:r>
        <w:separator/>
      </w:r>
    </w:p>
  </w:endnote>
  <w:endnote w:id="0" w:type="continuationSeparator">
    <w:p w:rsidRDefault="002B0285" w:rsidP="00D65884" w:rsidR="002B028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EF69A1" w:rsidR="00EF69A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D65884" w:rsidP="003A05F8" w:rsidR="00D65884" w:rsidRPr="00EF69A1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lang w:eastAsia="ru-RU"/>
      </w:rPr>
    </w:pPr>
    <w:r>
      <w:rPr>
        <w:rFonts w:cs="Times New Roman" w:eastAsia="Times New Roman" w:hAnsi="Times New Roman" w:ascii="Times New Roman"/>
        <w:color w:val="000000"/>
        <w:lang w:eastAsia="ru-RU"/>
      </w:rPr>
      <w:t>Исполнитель</w:t>
    </w:r>
    <w:r w:rsidRPr="00EF69A1">
      <w:rPr>
        <w:rFonts w:cs="Times New Roman" w:eastAsia="Times New Roman" w:hAnsi="Times New Roman" w:ascii="Times New Roman"/>
        <w:color w:val="000000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000000"/>
          <w:lang w:eastAsia="ru-RU"/>
        </w:rPr>
        <w:tag w:val="responsibleWorker"/>
        <w:id w:val="1816611044"/>
        <w:text/>
      </w:sdtPr>
      <w:sdtEndPr/>
      <w:sdtContent>
        <w:r>
          <w:rPr>
            <w:rFonts w:cs="Times New Roman" w:eastAsia="Times New Roman" w:hAnsi="Times New Roman" w:ascii="Times New Roman"/>
            <w:color w:val="000000"/>
            <w:lang w:eastAsia="ru-RU"/>
          </w:rPr>
          <w:t>Анциперов А.В.</w:t>
        </w:r>
      </w:sdtContent>
    </w:sdt>
    <w:r w:rsidR="00EF69A1" w:rsidRPr="00EF69A1">
      <w:rPr>
        <w:rFonts w:cs="Times New Roman" w:eastAsia="Times New Roman" w:hAnsi="Times New Roman" w:ascii="Times New Roman"/>
        <w:color w:val="000000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000000"/>
          <w:lang w:eastAsia="ru-RU" w:val="en-US"/>
        </w:rPr>
        <w:alias w:val="responsibleWorkerPost"/>
        <w:tag w:val="responsibleWorkerPost"/>
        <w:id w:val="-1134177554"/>
        <w:placeholder>
          <w:docPart w:val="DefaultPlaceholder_1082065158"/>
        </w:placeholder>
      </w:sdtPr>
      <w:sdtEndPr/>
      <w:sdtContent>
        <w:r w:rsidRPr="00F502A5">
          <w:rPr>
            <w:rFonts w:cs="Times New Roman" w:eastAsia="Times New Roman" w:hAnsi="Times New Roman" w:ascii="Times New Roman"/>
            <w:color w:val="000000"/>
            <w:lang w:eastAsia="ru-RU"/>
          </w:rPr>
          <w:t>Начальник отдела</w:t>
        </w:r>
      </w:sdtContent>
    </w:sdt>
  </w:p>
  <w:p w:rsidRDefault="00D65884" w:rsidP="003A05F8" w:rsidR="00D65884" w:rsidRPr="00D65884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sz w:val="28"/>
        <w:szCs w:val="28"/>
        <w:lang w:eastAsia="ru-RU" w:val="en-US"/>
      </w:rPr>
    </w:pPr>
    <w:r>
      <w:rPr>
        <w:rFonts w:cs="Times New Roman" w:eastAsia="Times New Roman" w:hAnsi="Times New Roman" w:ascii="Times New Roman"/>
        <w:color w:val="000000"/>
        <w:lang w:eastAsia="ru-RU"/>
      </w:rPr>
      <w:t>Телефон</w:t>
    </w:r>
    <w:r>
      <w:rPr>
        <w:rFonts w:cs="Times New Roman" w:eastAsia="Times New Roman" w:hAnsi="Times New Roman" w:ascii="Times New Roman"/>
        <w:color w:val="000000"/>
        <w:lang w:eastAsia="ru-RU" w:val="en-US"/>
      </w:rPr>
      <w:t xml:space="preserve">: </w:t>
    </w:r>
    <w:sdt>
      <w:sdtPr>
        <w:rPr>
          <w:rFonts w:cs="Times New Roman" w:eastAsia="Times New Roman" w:hAnsi="Times New Roman" w:ascii="Times New Roman"/>
          <w:color w:val="000000"/>
          <w:lang w:eastAsia="ru-RU" w:val="en-US"/>
        </w:rPr>
        <w:tag w:val="responsibleWorkerPhone"/>
        <w:id w:val="-1808234343"/>
        <w:text/>
      </w:sdtPr>
      <w:sdtEndPr/>
      <w:sdtContent>
        <w:r>
          <w:rPr>
            <w:rFonts w:cs="Times New Roman" w:eastAsia="Times New Roman" w:hAnsi="Times New Roman" w:ascii="Times New Roman"/>
            <w:color w:val="000000"/>
            <w:lang w:eastAsia="ru-RU" w:val="en-US"/>
          </w:rPr>
          <w:t>(4912) 240989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EF69A1" w:rsidR="00EF69A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2B0285" w:rsidP="00D65884" w:rsidR="002B0285">
      <w:pPr>
        <w:spacing w:lineRule="auto" w:line="240" w:after="0"/>
      </w:pPr>
      <w:r>
        <w:separator/>
      </w:r>
    </w:p>
  </w:footnote>
  <w:footnote w:id="0" w:type="continuationSeparator">
    <w:p w:rsidRDefault="002B0285" w:rsidP="00D65884" w:rsidR="002B028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EF69A1" w:rsidR="00EF69A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Default="00FC6BD3" w:rsidR="00FC6BD3" w:rsidRPr="00FC6BD3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FC6BD3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FC6BD3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502A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3A05F8" w:rsidR="003A05F8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EF69A1" w:rsidR="00EF69A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2E150BFF"/>
    <w:multiLevelType w:val="hybridMultilevel"/>
    <w:tmpl w:val="48D6BB26"/>
    <w:lvl w:tplc="B08A2D96" w:ilvl="0">
      <w:start w:val="1"/>
      <w:numFmt w:val="decimal"/>
      <w:lvlText w:val="%1."/>
      <w:lvlJc w:val="left"/>
      <w:pPr>
        <w:ind w:hanging="360" w:left="1069"/>
      </w:pPr>
      <w:rPr>
        <w:rFonts w:hint="default"/>
        <w:color w:val="000000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6B0F"/>
    <w:rsid w:val="0003213B"/>
    <w:rsid w:val="00032777"/>
    <w:rsid w:val="00035399"/>
    <w:rsid w:val="00076482"/>
    <w:rsid w:val="0008340C"/>
    <w:rsid w:val="00094858"/>
    <w:rsid w:val="000B25E0"/>
    <w:rsid w:val="000D0E00"/>
    <w:rsid w:val="00126AE3"/>
    <w:rsid w:val="00132A70"/>
    <w:rsid w:val="00146D82"/>
    <w:rsid w:val="00151A31"/>
    <w:rsid w:val="00170FAF"/>
    <w:rsid w:val="00186C73"/>
    <w:rsid w:val="001905C4"/>
    <w:rsid w:val="001C3B52"/>
    <w:rsid w:val="001F6996"/>
    <w:rsid w:val="0020707C"/>
    <w:rsid w:val="00242F96"/>
    <w:rsid w:val="00251824"/>
    <w:rsid w:val="00273E93"/>
    <w:rsid w:val="00284FCF"/>
    <w:rsid w:val="002A2BD0"/>
    <w:rsid w:val="002A6ACA"/>
    <w:rsid w:val="002B0285"/>
    <w:rsid w:val="002C7A3C"/>
    <w:rsid w:val="002E4C14"/>
    <w:rsid w:val="00301B32"/>
    <w:rsid w:val="00322234"/>
    <w:rsid w:val="00352E33"/>
    <w:rsid w:val="00354027"/>
    <w:rsid w:val="00370EFA"/>
    <w:rsid w:val="00376496"/>
    <w:rsid w:val="003957B6"/>
    <w:rsid w:val="003A05F8"/>
    <w:rsid w:val="003A6E34"/>
    <w:rsid w:val="00402939"/>
    <w:rsid w:val="00431240"/>
    <w:rsid w:val="00453DBF"/>
    <w:rsid w:val="00467091"/>
    <w:rsid w:val="004E1EB9"/>
    <w:rsid w:val="004E1F8D"/>
    <w:rsid w:val="005132F4"/>
    <w:rsid w:val="0055540B"/>
    <w:rsid w:val="00566E7D"/>
    <w:rsid w:val="005B25CD"/>
    <w:rsid w:val="005D1382"/>
    <w:rsid w:val="00654EA0"/>
    <w:rsid w:val="00654FCF"/>
    <w:rsid w:val="0067515F"/>
    <w:rsid w:val="006865FA"/>
    <w:rsid w:val="0069407C"/>
    <w:rsid w:val="006941AB"/>
    <w:rsid w:val="006D2301"/>
    <w:rsid w:val="006D26EF"/>
    <w:rsid w:val="007716AC"/>
    <w:rsid w:val="007772FE"/>
    <w:rsid w:val="007B7922"/>
    <w:rsid w:val="007D386B"/>
    <w:rsid w:val="0082353C"/>
    <w:rsid w:val="00825CF7"/>
    <w:rsid w:val="00842D6D"/>
    <w:rsid w:val="00867487"/>
    <w:rsid w:val="0087647F"/>
    <w:rsid w:val="00886149"/>
    <w:rsid w:val="008A082A"/>
    <w:rsid w:val="008B208D"/>
    <w:rsid w:val="008B7F19"/>
    <w:rsid w:val="008E54EA"/>
    <w:rsid w:val="008E6499"/>
    <w:rsid w:val="008F1B29"/>
    <w:rsid w:val="008F4D3C"/>
    <w:rsid w:val="00943F99"/>
    <w:rsid w:val="00947472"/>
    <w:rsid w:val="009565F4"/>
    <w:rsid w:val="00990867"/>
    <w:rsid w:val="009963BE"/>
    <w:rsid w:val="009D7281"/>
    <w:rsid w:val="009F2441"/>
    <w:rsid w:val="00A10717"/>
    <w:rsid w:val="00A34AE6"/>
    <w:rsid w:val="00A51CE2"/>
    <w:rsid w:val="00A701FE"/>
    <w:rsid w:val="00A71C3E"/>
    <w:rsid w:val="00A72EC0"/>
    <w:rsid w:val="00A94D6A"/>
    <w:rsid w:val="00B70540"/>
    <w:rsid w:val="00BB0CE6"/>
    <w:rsid w:val="00BE5438"/>
    <w:rsid w:val="00C370B1"/>
    <w:rsid w:val="00C5038E"/>
    <w:rsid w:val="00C5070D"/>
    <w:rsid w:val="00C50FA6"/>
    <w:rsid w:val="00C60EC5"/>
    <w:rsid w:val="00C80F4D"/>
    <w:rsid w:val="00CE0D5B"/>
    <w:rsid w:val="00CF08A2"/>
    <w:rsid w:val="00CF3933"/>
    <w:rsid w:val="00D314E7"/>
    <w:rsid w:val="00D627DD"/>
    <w:rsid w:val="00D65884"/>
    <w:rsid w:val="00D7273E"/>
    <w:rsid w:val="00D8528E"/>
    <w:rsid w:val="00D93268"/>
    <w:rsid w:val="00DA419B"/>
    <w:rsid w:val="00DA6B4C"/>
    <w:rsid w:val="00DB525C"/>
    <w:rsid w:val="00DC26EB"/>
    <w:rsid w:val="00DE2E99"/>
    <w:rsid w:val="00DE586A"/>
    <w:rsid w:val="00E108DA"/>
    <w:rsid w:val="00E1171A"/>
    <w:rsid w:val="00E2458B"/>
    <w:rsid w:val="00E42C0A"/>
    <w:rsid w:val="00E63F7E"/>
    <w:rsid w:val="00E765CC"/>
    <w:rsid w:val="00E90505"/>
    <w:rsid w:val="00E906FF"/>
    <w:rsid w:val="00ED23E3"/>
    <w:rsid w:val="00EF69A1"/>
    <w:rsid w:val="00F064A2"/>
    <w:rsid w:val="00F453AC"/>
    <w:rsid w:val="00F47FCE"/>
    <w:rsid w:val="00F502A5"/>
    <w:rsid w:val="00F807F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false"/>
      <w:spacing w:lineRule="auto" w:line="240" w:after="0"/>
    </w:pPr>
    <w:rPr>
      <w:rFonts w:cs="Courier New" w:eastAsia="Times New Roman" w:hAnsi="Courier New" w:ascii="Courier New"/>
      <w:color w:val="auto"/>
      <w:sz w:val="20"/>
      <w:szCs w:val="20"/>
      <w:lang w:eastAsia="ru-RU"/>
    </w:rPr>
  </w:style>
  <w:style w:customStyle="true" w:styleId="HTML0" w:type="character">
    <w:name w:val="Стандартный HTML Знак"/>
    <w:basedOn w:val="a0"/>
    <w:link w:val="HTML"/>
    <w:uiPriority w:val="99"/>
    <w:semiHidden/>
    <w:rsid w:val="00301B32"/>
    <w:rPr>
      <w:rFonts w:cs="Courier New" w:eastAsia="Times New Roman" w:hAnsi="Courier New" w:asci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D65884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D65884"/>
    <w:rPr>
      <w:rFonts w:eastAsia="Calibri" w:hAnsi="Calibri" w:ascii="Calibri"/>
      <w:color w:val="00000A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0"/>
      <w:spacing w:after="0" w:line="240" w:lineRule="auto"/>
    </w:pPr>
    <w:rPr>
      <w:rFonts w:ascii="Courier New" w:cs="Courier New" w:eastAsia="Times New Roman" w:hAnsi="Courier New"/>
      <w:color w:val="auto"/>
      <w:sz w:val="20"/>
      <w:szCs w:val="20"/>
      <w:lang w:eastAsia="ru-RU"/>
    </w:rPr>
  </w:style>
  <w:style w:customStyle="1" w:styleId="HTML0" w:type="character">
    <w:name w:val="Стандартный HTML Знак"/>
    <w:basedOn w:val="a0"/>
    <w:link w:val="HTML"/>
    <w:uiPriority w:val="99"/>
    <w:semiHidden/>
    <w:rsid w:val="00301B32"/>
    <w:rPr>
      <w:rFonts w:ascii="Courier New" w:cs="Courier New" w:eastAsia="Times New Roman" w:hAns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6099001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50069823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7805175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2172595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6837047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Default="00493907" w:rsidP="00493907" w:rsidR="00FB3B92">
          <w:pPr>
            <w:pStyle w:val="5DC98F81A2FB4600A92FB021C32A43DD80"/>
          </w:pPr>
          <w:r w:rsidRPr="00186C73">
            <w:rPr>
              <w:rStyle w:val="a3"/>
              <w:rFonts w:cs="Times New Roman" w:hAnsi="Times New Roman" w:ascii="Times New Roman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Default="00493907" w:rsidP="00493907" w:rsidR="00FB3B92">
          <w:pPr>
            <w:pStyle w:val="E908E38C7A8C427A8B44932B40DCB38480"/>
          </w:pPr>
          <w:r w:rsidRPr="00186C73">
            <w:rPr>
              <w:rStyle w:val="a3"/>
              <w:rFonts w:cs="Times New Roman" w:hAnsi="Times New Roman" w:ascii="Times New Roman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44DA"/>
    <w:rsid w:val="000247B6"/>
    <w:rsid w:val="0002562A"/>
    <w:rsid w:val="000437AA"/>
    <w:rsid w:val="000947A8"/>
    <w:rsid w:val="000A5DF9"/>
    <w:rsid w:val="000A63CA"/>
    <w:rsid w:val="000C4842"/>
    <w:rsid w:val="000E522F"/>
    <w:rsid w:val="000F2CF2"/>
    <w:rsid w:val="00104EED"/>
    <w:rsid w:val="00145773"/>
    <w:rsid w:val="001564DD"/>
    <w:rsid w:val="0016573D"/>
    <w:rsid w:val="0017477E"/>
    <w:rsid w:val="00183759"/>
    <w:rsid w:val="001951DA"/>
    <w:rsid w:val="001B00C9"/>
    <w:rsid w:val="001B32AE"/>
    <w:rsid w:val="001B6089"/>
    <w:rsid w:val="001C7B15"/>
    <w:rsid w:val="001E2744"/>
    <w:rsid w:val="00201E8C"/>
    <w:rsid w:val="002031D9"/>
    <w:rsid w:val="002063A9"/>
    <w:rsid w:val="00247D56"/>
    <w:rsid w:val="00275943"/>
    <w:rsid w:val="00287552"/>
    <w:rsid w:val="002A48A4"/>
    <w:rsid w:val="002B7DAD"/>
    <w:rsid w:val="002C23CE"/>
    <w:rsid w:val="002D7EDB"/>
    <w:rsid w:val="0033475C"/>
    <w:rsid w:val="00342F31"/>
    <w:rsid w:val="00351E44"/>
    <w:rsid w:val="003634B1"/>
    <w:rsid w:val="00371766"/>
    <w:rsid w:val="00372986"/>
    <w:rsid w:val="003A2978"/>
    <w:rsid w:val="003A5E2B"/>
    <w:rsid w:val="003B63FB"/>
    <w:rsid w:val="003D24DA"/>
    <w:rsid w:val="00425375"/>
    <w:rsid w:val="00425B66"/>
    <w:rsid w:val="00442862"/>
    <w:rsid w:val="00447BD3"/>
    <w:rsid w:val="00467B0F"/>
    <w:rsid w:val="00473EB7"/>
    <w:rsid w:val="004751DB"/>
    <w:rsid w:val="00493907"/>
    <w:rsid w:val="00496F5C"/>
    <w:rsid w:val="004A5C5A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A3E1D"/>
    <w:rsid w:val="006C1EEF"/>
    <w:rsid w:val="006E4B59"/>
    <w:rsid w:val="007110D8"/>
    <w:rsid w:val="00723FC9"/>
    <w:rsid w:val="007358D7"/>
    <w:rsid w:val="00744EE4"/>
    <w:rsid w:val="007502E4"/>
    <w:rsid w:val="00772648"/>
    <w:rsid w:val="0079683A"/>
    <w:rsid w:val="007C755A"/>
    <w:rsid w:val="007E434B"/>
    <w:rsid w:val="007F1F40"/>
    <w:rsid w:val="008035A4"/>
    <w:rsid w:val="00832D55"/>
    <w:rsid w:val="00841A50"/>
    <w:rsid w:val="008445E3"/>
    <w:rsid w:val="00852B7E"/>
    <w:rsid w:val="00892F00"/>
    <w:rsid w:val="008A734C"/>
    <w:rsid w:val="008E4652"/>
    <w:rsid w:val="008F4D25"/>
    <w:rsid w:val="00907278"/>
    <w:rsid w:val="00917628"/>
    <w:rsid w:val="00965E75"/>
    <w:rsid w:val="009B4854"/>
    <w:rsid w:val="009F6D22"/>
    <w:rsid w:val="00A13138"/>
    <w:rsid w:val="00A23B07"/>
    <w:rsid w:val="00A5629D"/>
    <w:rsid w:val="00A61648"/>
    <w:rsid w:val="00A84E27"/>
    <w:rsid w:val="00A9784B"/>
    <w:rsid w:val="00AA62A1"/>
    <w:rsid w:val="00AD2314"/>
    <w:rsid w:val="00AD2983"/>
    <w:rsid w:val="00AF6E11"/>
    <w:rsid w:val="00B06F2E"/>
    <w:rsid w:val="00B258C6"/>
    <w:rsid w:val="00B25D07"/>
    <w:rsid w:val="00B27A03"/>
    <w:rsid w:val="00B41638"/>
    <w:rsid w:val="00B53A17"/>
    <w:rsid w:val="00B84A6D"/>
    <w:rsid w:val="00B86FDF"/>
    <w:rsid w:val="00BC46BA"/>
    <w:rsid w:val="00BD0E29"/>
    <w:rsid w:val="00BF1E52"/>
    <w:rsid w:val="00C0265E"/>
    <w:rsid w:val="00C534D7"/>
    <w:rsid w:val="00C616B6"/>
    <w:rsid w:val="00C65305"/>
    <w:rsid w:val="00C7752A"/>
    <w:rsid w:val="00C861EA"/>
    <w:rsid w:val="00C90774"/>
    <w:rsid w:val="00C95CBB"/>
    <w:rsid w:val="00CB1726"/>
    <w:rsid w:val="00CB5A1E"/>
    <w:rsid w:val="00CF3218"/>
    <w:rsid w:val="00D06625"/>
    <w:rsid w:val="00D1451E"/>
    <w:rsid w:val="00D15BAF"/>
    <w:rsid w:val="00D35553"/>
    <w:rsid w:val="00D4405F"/>
    <w:rsid w:val="00D4444A"/>
    <w:rsid w:val="00D5517A"/>
    <w:rsid w:val="00D5640B"/>
    <w:rsid w:val="00DB13B6"/>
    <w:rsid w:val="00DB7DA1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6C52"/>
    <w:rsid w:val="00F97F49"/>
    <w:rsid w:val="00FA3291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9390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3EF39B55AF4A57B11587E97EDB2771" w:type="paragraph">
    <w:name w:val="A13EF39B55AF4A57B11587E97EDB2771"/>
    <w:rsid w:val="00D4444A"/>
  </w:style>
  <w:style w:customStyle="true" w:styleId="7A3F28FEB1024CBEA5CC2A9F823E524A" w:type="paragraph">
    <w:name w:val="7A3F28FEB1024CBEA5CC2A9F823E524A"/>
    <w:rsid w:val="00D4444A"/>
  </w:style>
  <w:style w:customStyle="true" w:styleId="89B1863FAD52426DB039B597E21B6B7511" w:type="paragraph">
    <w:name w:val="89B1863FAD52426DB039B597E21B6B75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" w:type="paragraph">
    <w:name w:val="5DC98F81A2FB4600A92FB021C32A43DD"/>
    <w:rsid w:val="00723FC9"/>
  </w:style>
  <w:style w:customStyle="true" w:styleId="E908E38C7A8C427A8B44932B40DCB384" w:type="paragraph">
    <w:name w:val="E908E38C7A8C427A8B44932B40DCB384"/>
    <w:rsid w:val="00723FC9"/>
  </w:style>
  <w:style w:customStyle="true" w:styleId="48E482943A154D3B987A0106543B2E39" w:type="paragraph">
    <w:name w:val="48E482943A154D3B987A0106543B2E39"/>
    <w:rsid w:val="00723FC9"/>
  </w:style>
  <w:style w:customStyle="true" w:styleId="E908E38C7A8C427A8B44932B40DCB3841" w:type="paragraph">
    <w:name w:val="E908E38C7A8C427A8B44932B40DCB384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" w:type="paragraph">
    <w:name w:val="5DC98F81A2FB4600A92FB021C32A43DD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" w:type="paragraph">
    <w:name w:val="E908E38C7A8C427A8B44932B40DCB384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" w:type="paragraph">
    <w:name w:val="5DC98F81A2FB4600A92FB021C32A43DD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" w:type="paragraph">
    <w:name w:val="E908E38C7A8C427A8B44932B40DCB384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" w:type="paragraph">
    <w:name w:val="5DC98F81A2FB4600A92FB021C32A43DD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" w:type="paragraph">
    <w:name w:val="E908E38C7A8C427A8B44932B40DCB384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" w:type="paragraph">
    <w:name w:val="5DC98F81A2FB4600A92FB021C32A43DD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7C2C5EBC4984FE3AD9D9D70F95A0989" w:type="paragraph">
    <w:name w:val="37C2C5EBC4984FE3AD9D9D70F95A0989"/>
    <w:rsid w:val="00145773"/>
  </w:style>
  <w:style w:customStyle="true" w:styleId="1C9B69CB5CFD4C0696BA10845CA73CF5" w:type="paragraph">
    <w:name w:val="1C9B69CB5CFD4C0696BA10845CA73CF5"/>
    <w:rsid w:val="00145773"/>
  </w:style>
  <w:style w:customStyle="true" w:styleId="0B4DD047AAAC427A8749924072387091" w:type="paragraph">
    <w:name w:val="0B4DD047AAAC427A8749924072387091"/>
    <w:rsid w:val="00145773"/>
  </w:style>
  <w:style w:customStyle="true" w:styleId="1D407AA52122483687B666073D4BDEBF" w:type="paragraph">
    <w:name w:val="1D407AA52122483687B666073D4BDEBF"/>
    <w:rsid w:val="00145773"/>
  </w:style>
  <w:style w:customStyle="true" w:styleId="81C0933579534D45B0F00B119988980F" w:type="paragraph">
    <w:name w:val="81C0933579534D45B0F00B119988980F"/>
    <w:rsid w:val="00145773"/>
  </w:style>
  <w:style w:customStyle="true" w:styleId="E908E38C7A8C427A8B44932B40DCB3845" w:type="paragraph">
    <w:name w:val="E908E38C7A8C427A8B44932B40DCB384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" w:type="paragraph">
    <w:name w:val="5DC98F81A2FB4600A92FB021C32A43DD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" w:type="paragraph">
    <w:name w:val="7B583DD9FCB64B18885E7A28549C589C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F1F0A5A3C9143248A9C63474AABFB9C" w:type="paragraph">
    <w:name w:val="FF1F0A5A3C9143248A9C63474AABFB9C"/>
    <w:rsid w:val="00A9784B"/>
  </w:style>
  <w:style w:customStyle="true" w:styleId="E908E38C7A8C427A8B44932B40DCB3846" w:type="paragraph">
    <w:name w:val="E908E38C7A8C427A8B44932B40DCB384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" w:type="paragraph">
    <w:name w:val="5DC98F81A2FB4600A92FB021C32A43DD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" w:type="paragraph">
    <w:name w:val="7B583DD9FCB64B18885E7A28549C589C1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" w:type="paragraph">
    <w:name w:val="E908E38C7A8C427A8B44932B40DCB384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" w:type="paragraph">
    <w:name w:val="5DC98F81A2FB4600A92FB021C32A43DD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" w:type="paragraph">
    <w:name w:val="7B583DD9FCB64B18885E7A28549C589C2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" w:type="paragraph">
    <w:name w:val="E908E38C7A8C427A8B44932B40DCB384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" w:type="paragraph">
    <w:name w:val="5DC98F81A2FB4600A92FB021C32A43DD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" w:type="paragraph">
    <w:name w:val="7B583DD9FCB64B18885E7A28549C589C3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AFF5DCD5A1A4C059AAEECBEC1E8B2AB" w:type="paragraph">
    <w:name w:val="2AFF5DCD5A1A4C059AAEECBEC1E8B2AB"/>
    <w:rsid w:val="00D5517A"/>
  </w:style>
  <w:style w:customStyle="true" w:styleId="03369DBB1E2B44C28DDBC4574CD518CB" w:type="paragraph">
    <w:name w:val="03369DBB1E2B44C28DDBC4574CD518CB"/>
    <w:rsid w:val="00D5517A"/>
  </w:style>
  <w:style w:customStyle="true" w:styleId="E908E38C7A8C427A8B44932B40DCB3849" w:type="paragraph">
    <w:name w:val="E908E38C7A8C427A8B44932B40DCB384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" w:type="paragraph">
    <w:name w:val="5DC98F81A2FB4600A92FB021C32A43DD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" w:type="paragraph">
    <w:name w:val="7B583DD9FCB64B18885E7A28549C589C4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" w:type="paragraph">
    <w:name w:val="03369DBB1E2B44C28DDBC4574CD518CB1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7168D8FD4F4A41A8F0AAC5F9EB7DE2" w:type="paragraph">
    <w:name w:val="AF7168D8FD4F4A41A8F0AAC5F9EB7DE2"/>
    <w:rsid w:val="003B63FB"/>
  </w:style>
  <w:style w:customStyle="true" w:styleId="E908E38C7A8C427A8B44932B40DCB38410" w:type="paragraph">
    <w:name w:val="E908E38C7A8C427A8B44932B40DCB384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" w:type="paragraph">
    <w:name w:val="5DC98F81A2FB4600A92FB021C32A43DD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" w:type="paragraph">
    <w:name w:val="7B583DD9FCB64B18885E7A28549C589C5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" w:type="paragraph">
    <w:name w:val="03369DBB1E2B44C28DDBC4574CD518CB2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" w:type="paragraph">
    <w:name w:val="E908E38C7A8C427A8B44932B40DCB384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" w:type="paragraph">
    <w:name w:val="5DC98F81A2FB4600A92FB021C32A43DD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" w:type="paragraph">
    <w:name w:val="7B583DD9FCB64B18885E7A28549C589C6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" w:type="paragraph">
    <w:name w:val="03369DBB1E2B44C28DDBC4574CD518CB3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E7EAE6D4CBF4A75BA6B85A9CFF7BE0F" w:type="paragraph">
    <w:name w:val="AE7EAE6D4CBF4A75BA6B85A9CFF7BE0F"/>
    <w:rsid w:val="009B4854"/>
  </w:style>
  <w:style w:customStyle="true" w:styleId="7C5FCF5A6E2744DA8D65F3AC399F1D30" w:type="paragraph">
    <w:name w:val="7C5FCF5A6E2744DA8D65F3AC399F1D30"/>
    <w:rsid w:val="009B4854"/>
  </w:style>
  <w:style w:customStyle="true" w:styleId="39B9CCCF855346DABEB94B60F6DA61FF" w:type="paragraph">
    <w:name w:val="39B9CCCF855346DABEB94B60F6DA61FF"/>
    <w:rsid w:val="009B4854"/>
  </w:style>
  <w:style w:customStyle="true" w:styleId="9D19414994A54BDBA74B127257011801" w:type="paragraph">
    <w:name w:val="9D19414994A54BDBA74B127257011801"/>
    <w:rsid w:val="009B4854"/>
  </w:style>
  <w:style w:customStyle="true" w:styleId="E908E38C7A8C427A8B44932B40DCB38412" w:type="paragraph">
    <w:name w:val="E908E38C7A8C427A8B44932B40DCB384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" w:type="paragraph">
    <w:name w:val="5DC98F81A2FB4600A92FB021C32A43DD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" w:type="paragraph">
    <w:name w:val="7B583DD9FCB64B18885E7A28549C589C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" w:type="paragraph">
    <w:name w:val="03369DBB1E2B44C28DDBC4574CD518CB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554E1FAD25240CCBD9DCC1368048B5D" w:type="paragraph">
    <w:name w:val="9554E1FAD25240CCBD9DCC1368048B5D"/>
    <w:rsid w:val="009B4854"/>
  </w:style>
  <w:style w:customStyle="true" w:styleId="840AD9FEA179479BAE0AE32485FF9598" w:type="paragraph">
    <w:name w:val="840AD9FEA179479BAE0AE32485FF9598"/>
    <w:rsid w:val="009B4854"/>
  </w:style>
  <w:style w:customStyle="true" w:styleId="627BAD8BAC80407D87FA07B1B88D456C" w:type="paragraph">
    <w:name w:val="627BAD8BAC80407D87FA07B1B88D456C"/>
    <w:rsid w:val="009B4854"/>
  </w:style>
  <w:style w:customStyle="true" w:styleId="F61BB78E8149415681B88C5D95C1A78B" w:type="paragraph">
    <w:name w:val="F61BB78E8149415681B88C5D95C1A78B"/>
    <w:rsid w:val="009B4854"/>
  </w:style>
  <w:style w:customStyle="true" w:styleId="78F366945AB24DBC95519420CE0E3BC1" w:type="paragraph">
    <w:name w:val="78F366945AB24DBC95519420CE0E3BC1"/>
    <w:rsid w:val="009B4854"/>
  </w:style>
  <w:style w:customStyle="true" w:styleId="306043AA5A4642D7B8D08D65D02D0A15" w:type="paragraph">
    <w:name w:val="306043AA5A4642D7B8D08D65D02D0A15"/>
    <w:rsid w:val="009B4854"/>
  </w:style>
  <w:style w:customStyle="true" w:styleId="86F2B9D72DA8431AA99802B45E3DA723" w:type="paragraph">
    <w:name w:val="86F2B9D72DA8431AA99802B45E3DA723"/>
    <w:rsid w:val="009B4854"/>
  </w:style>
  <w:style w:customStyle="true" w:styleId="296C16A220924E9A9FED39CC23B6A9F2" w:type="paragraph">
    <w:name w:val="296C16A220924E9A9FED39CC23B6A9F2"/>
    <w:rsid w:val="009B4854"/>
  </w:style>
  <w:style w:customStyle="true" w:styleId="E908E38C7A8C427A8B44932B40DCB38413" w:type="paragraph">
    <w:name w:val="E908E38C7A8C427A8B44932B40DCB384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3" w:type="paragraph">
    <w:name w:val="5DC98F81A2FB4600A92FB021C32A43DD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" w:type="paragraph">
    <w:name w:val="7B583DD9FCB64B18885E7A28549C589C8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" w:type="paragraph">
    <w:name w:val="03369DBB1E2B44C28DDBC4574CD518CB5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4" w:type="paragraph">
    <w:name w:val="E908E38C7A8C427A8B44932B40DCB384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4" w:type="paragraph">
    <w:name w:val="5DC98F81A2FB4600A92FB021C32A43DD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" w:type="paragraph">
    <w:name w:val="7B583DD9FCB64B18885E7A28549C589C9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" w:type="paragraph">
    <w:name w:val="03369DBB1E2B44C28DDBC4574CD518CB6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5" w:type="paragraph">
    <w:name w:val="E908E38C7A8C427A8B44932B40DCB384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5" w:type="paragraph">
    <w:name w:val="5DC98F81A2FB4600A92FB021C32A43DD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0" w:type="paragraph">
    <w:name w:val="7B583DD9FCB64B18885E7A28549C589C10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" w:type="paragraph">
    <w:name w:val="03369DBB1E2B44C28DDBC4574CD518CB7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6" w:type="paragraph">
    <w:name w:val="E908E38C7A8C427A8B44932B40DCB384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6" w:type="paragraph">
    <w:name w:val="5DC98F81A2FB4600A92FB021C32A43DD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1" w:type="paragraph">
    <w:name w:val="7B583DD9FCB64B18885E7A28549C589C11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" w:type="paragraph">
    <w:name w:val="03369DBB1E2B44C28DDBC4574CD518CB8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7" w:type="paragraph">
    <w:name w:val="E908E38C7A8C427A8B44932B40DCB384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7" w:type="paragraph">
    <w:name w:val="5DC98F81A2FB4600A92FB021C32A43DD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2" w:type="paragraph">
    <w:name w:val="7B583DD9FCB64B18885E7A28549C589C12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9" w:type="paragraph">
    <w:name w:val="03369DBB1E2B44C28DDBC4574CD518CB9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8" w:type="paragraph">
    <w:name w:val="E908E38C7A8C427A8B44932B40DCB384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8" w:type="paragraph">
    <w:name w:val="5DC98F81A2FB4600A92FB021C32A43DD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3" w:type="paragraph">
    <w:name w:val="7B583DD9FCB64B18885E7A28549C589C13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0" w:type="paragraph">
    <w:name w:val="03369DBB1E2B44C28DDBC4574CD518CB10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AE3CD732F1B4B798CB0F3609660CA0B" w:type="paragraph">
    <w:name w:val="BAE3CD732F1B4B798CB0F3609660CA0B"/>
    <w:rsid w:val="00AA62A1"/>
  </w:style>
  <w:style w:customStyle="true" w:styleId="3E3626B02BCC46BD9E7EC2607C9F407D" w:type="paragraph">
    <w:name w:val="3E3626B02BCC46BD9E7EC2607C9F407D"/>
    <w:rsid w:val="00AA62A1"/>
  </w:style>
  <w:style w:customStyle="true" w:styleId="6D470DF3C2664D00BB18DBAD850AC62E" w:type="paragraph">
    <w:name w:val="6D470DF3C2664D00BB18DBAD850AC62E"/>
    <w:rsid w:val="00AA62A1"/>
  </w:style>
  <w:style w:customStyle="true" w:styleId="6763CC310E264E189CFCA3F4866F9095" w:type="paragraph">
    <w:name w:val="6763CC310E264E189CFCA3F4866F9095"/>
    <w:rsid w:val="00AA62A1"/>
  </w:style>
  <w:style w:customStyle="true" w:styleId="A443610D5FB84E6DA92155E5C75C7248" w:type="paragraph">
    <w:name w:val="A443610D5FB84E6DA92155E5C75C7248"/>
    <w:rsid w:val="00AA62A1"/>
  </w:style>
  <w:style w:customStyle="true" w:styleId="E908E38C7A8C427A8B44932B40DCB38419" w:type="paragraph">
    <w:name w:val="E908E38C7A8C427A8B44932B40DCB384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9" w:type="paragraph">
    <w:name w:val="5DC98F81A2FB4600A92FB021C32A43DD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7" w:type="paragraph">
    <w:name w:val="33412C9FFE5244C3BC0014F23BBCE00D27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5" w:type="paragraph">
    <w:name w:val="738D31F0147C496B85621BEB62D9FB5C25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2" w:type="paragraph">
    <w:name w:val="9C4B2C739506447B8C03C5E3CB551B5822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4" w:type="paragraph">
    <w:name w:val="7B583DD9FCB64B18885E7A28549C589C14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1" w:type="paragraph">
    <w:name w:val="03369DBB1E2B44C28DDBC4574CD518CB11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0" w:type="paragraph">
    <w:name w:val="E908E38C7A8C427A8B44932B40DCB384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0" w:type="paragraph">
    <w:name w:val="5DC98F81A2FB4600A92FB021C32A43DD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8" w:type="paragraph">
    <w:name w:val="33412C9FFE5244C3BC0014F23BBCE00D28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6" w:type="paragraph">
    <w:name w:val="738D31F0147C496B85621BEB62D9FB5C26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3" w:type="paragraph">
    <w:name w:val="9C4B2C739506447B8C03C5E3CB551B5823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5" w:type="paragraph">
    <w:name w:val="7B583DD9FCB64B18885E7A28549C589C15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2" w:type="paragraph">
    <w:name w:val="03369DBB1E2B44C28DDBC4574CD518CB12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1" w:type="paragraph">
    <w:name w:val="E908E38C7A8C427A8B44932B40DCB384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1" w:type="paragraph">
    <w:name w:val="5DC98F81A2FB4600A92FB021C32A43DD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9" w:type="paragraph">
    <w:name w:val="33412C9FFE5244C3BC0014F23BBCE00D29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7" w:type="paragraph">
    <w:name w:val="738D31F0147C496B85621BEB62D9FB5C2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4" w:type="paragraph">
    <w:name w:val="9C4B2C739506447B8C03C5E3CB551B582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6" w:type="paragraph">
    <w:name w:val="7B583DD9FCB64B18885E7A28549C589C16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3" w:type="paragraph">
    <w:name w:val="03369DBB1E2B44C28DDBC4574CD518CB13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2" w:type="paragraph">
    <w:name w:val="E908E38C7A8C427A8B44932B40DCB384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2" w:type="paragraph">
    <w:name w:val="5DC98F81A2FB4600A92FB021C32A43DD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0" w:type="paragraph">
    <w:name w:val="33412C9FFE5244C3BC0014F23BBCE00D30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8" w:type="paragraph">
    <w:name w:val="738D31F0147C496B85621BEB62D9FB5C28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5" w:type="paragraph">
    <w:name w:val="9C4B2C739506447B8C03C5E3CB551B5825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7" w:type="paragraph">
    <w:name w:val="7B583DD9FCB64B18885E7A28549C589C1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4" w:type="paragraph">
    <w:name w:val="03369DBB1E2B44C28DDBC4574CD518CB1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3" w:type="paragraph">
    <w:name w:val="E908E38C7A8C427A8B44932B40DCB384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3" w:type="paragraph">
    <w:name w:val="5DC98F81A2FB4600A92FB021C32A43DD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1" w:type="paragraph">
    <w:name w:val="33412C9FFE5244C3BC0014F23BBCE00D31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9" w:type="paragraph">
    <w:name w:val="738D31F0147C496B85621BEB62D9FB5C29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6" w:type="paragraph">
    <w:name w:val="9C4B2C739506447B8C03C5E3CB551B5826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8" w:type="paragraph">
    <w:name w:val="7B583DD9FCB64B18885E7A28549C589C18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5" w:type="paragraph">
    <w:name w:val="03369DBB1E2B44C28DDBC4574CD518CB15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4" w:type="paragraph">
    <w:name w:val="E908E38C7A8C427A8B44932B40DCB384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4" w:type="paragraph">
    <w:name w:val="5DC98F81A2FB4600A92FB021C32A43DD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2" w:type="paragraph">
    <w:name w:val="33412C9FFE5244C3BC0014F23BBCE00D32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0" w:type="paragraph">
    <w:name w:val="738D31F0147C496B85621BEB62D9FB5C30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7" w:type="paragraph">
    <w:name w:val="9C4B2C739506447B8C03C5E3CB551B5827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9" w:type="paragraph">
    <w:name w:val="7B583DD9FCB64B18885E7A28549C589C19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6" w:type="paragraph">
    <w:name w:val="03369DBB1E2B44C28DDBC4574CD518CB16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6222E2B6EF4B5F9378B9DF8093F950" w:type="paragraph">
    <w:name w:val="186222E2B6EF4B5F9378B9DF8093F950"/>
    <w:rsid w:val="00852B7E"/>
  </w:style>
  <w:style w:customStyle="true" w:styleId="36D9C707F4444E79B51945DA7CD02184" w:type="paragraph">
    <w:name w:val="36D9C707F4444E79B51945DA7CD02184"/>
    <w:rsid w:val="00852B7E"/>
  </w:style>
  <w:style w:customStyle="true" w:styleId="23B5D9854414401EA686BB77AF2A8958" w:type="paragraph">
    <w:name w:val="23B5D9854414401EA686BB77AF2A8958"/>
    <w:rsid w:val="00852B7E"/>
  </w:style>
  <w:style w:customStyle="true" w:styleId="E908E38C7A8C427A8B44932B40DCB38425" w:type="paragraph">
    <w:name w:val="E908E38C7A8C427A8B44932B40DCB384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5" w:type="paragraph">
    <w:name w:val="5DC98F81A2FB4600A92FB021C32A43DD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3" w:type="paragraph">
    <w:name w:val="33412C9FFE5244C3BC0014F23BBCE00D33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1" w:type="paragraph">
    <w:name w:val="738D31F0147C496B85621BEB62D9FB5C31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8" w:type="paragraph">
    <w:name w:val="9C4B2C739506447B8C03C5E3CB551B5828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0" w:type="paragraph">
    <w:name w:val="7B583DD9FCB64B18885E7A28549C589C20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7" w:type="paragraph">
    <w:name w:val="03369DBB1E2B44C28DDBC4574CD518CB17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6" w:type="paragraph">
    <w:name w:val="E908E38C7A8C427A8B44932B40DCB384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6" w:type="paragraph">
    <w:name w:val="5DC98F81A2FB4600A92FB021C32A43DD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4" w:type="paragraph">
    <w:name w:val="33412C9FFE5244C3BC0014F23BBCE00D34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2" w:type="paragraph">
    <w:name w:val="738D31F0147C496B85621BEB62D9FB5C32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9" w:type="paragraph">
    <w:name w:val="9C4B2C739506447B8C03C5E3CB551B5829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1" w:type="paragraph">
    <w:name w:val="7B583DD9FCB64B18885E7A28549C589C21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8" w:type="paragraph">
    <w:name w:val="03369DBB1E2B44C28DDBC4574CD518CB18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7" w:type="paragraph">
    <w:name w:val="E908E38C7A8C427A8B44932B40DCB384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7" w:type="paragraph">
    <w:name w:val="5DC98F81A2FB4600A92FB021C32A43DD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5" w:type="paragraph">
    <w:name w:val="33412C9FFE5244C3BC0014F23BBCE00D35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3" w:type="paragraph">
    <w:name w:val="738D31F0147C496B85621BEB62D9FB5C33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0" w:type="paragraph">
    <w:name w:val="9C4B2C739506447B8C03C5E3CB551B5830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2" w:type="paragraph">
    <w:name w:val="7B583DD9FCB64B18885E7A28549C589C22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9" w:type="paragraph">
    <w:name w:val="03369DBB1E2B44C28DDBC4574CD518CB19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8" w:type="paragraph">
    <w:name w:val="E908E38C7A8C427A8B44932B40DCB384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8" w:type="paragraph">
    <w:name w:val="5DC98F81A2FB4600A92FB021C32A43DD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6" w:type="paragraph">
    <w:name w:val="33412C9FFE5244C3BC0014F23BBCE00D36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4" w:type="paragraph">
    <w:name w:val="738D31F0147C496B85621BEB62D9FB5C34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1" w:type="paragraph">
    <w:name w:val="9C4B2C739506447B8C03C5E3CB551B5831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3" w:type="paragraph">
    <w:name w:val="7B583DD9FCB64B18885E7A28549C589C23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0" w:type="paragraph">
    <w:name w:val="03369DBB1E2B44C28DDBC4574CD518CB20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0EDB20947142F0B97214EBBB7CCCF4" w:type="paragraph">
    <w:name w:val="C70EDB20947142F0B97214EBBB7CCCF4"/>
    <w:rsid w:val="000A5DF9"/>
  </w:style>
  <w:style w:customStyle="true" w:styleId="BA7549513F7841EFAD718BB701DED9FE" w:type="paragraph">
    <w:name w:val="BA7549513F7841EFAD718BB701DED9FE"/>
    <w:rsid w:val="000A5DF9"/>
  </w:style>
  <w:style w:customStyle="true" w:styleId="074B3D033445437B9CF6FAC2D10C8F05" w:type="paragraph">
    <w:name w:val="074B3D033445437B9CF6FAC2D10C8F05"/>
    <w:rsid w:val="000A5DF9"/>
  </w:style>
  <w:style w:customStyle="true" w:styleId="0EE84F8A945942149454C6FC2F4F3AB4" w:type="paragraph">
    <w:name w:val="0EE84F8A945942149454C6FC2F4F3AB4"/>
    <w:rsid w:val="000A5DF9"/>
  </w:style>
  <w:style w:customStyle="true" w:styleId="7C589A8149F3467FA7D58EAC1E3DF3A8" w:type="paragraph">
    <w:name w:val="7C589A8149F3467FA7D58EAC1E3DF3A8"/>
    <w:rsid w:val="000A5DF9"/>
  </w:style>
  <w:style w:customStyle="true" w:styleId="C383BE0D26D643B4885EA0D53427470B" w:type="paragraph">
    <w:name w:val="C383BE0D26D643B4885EA0D53427470B"/>
    <w:rsid w:val="000A5DF9"/>
  </w:style>
  <w:style w:customStyle="true" w:styleId="7C673F768EC94D4EABC81DD33615A8DD" w:type="paragraph">
    <w:name w:val="7C673F768EC94D4EABC81DD33615A8DD"/>
    <w:rsid w:val="000A5DF9"/>
  </w:style>
  <w:style w:customStyle="true" w:styleId="9167E2014D87496D98698C235E0F1144" w:type="paragraph">
    <w:name w:val="9167E2014D87496D98698C235E0F1144"/>
    <w:rsid w:val="000A5DF9"/>
  </w:style>
  <w:style w:customStyle="true" w:styleId="CB040AFAE2DB4160A1A4A97B442C806E" w:type="paragraph">
    <w:name w:val="CB040AFAE2DB4160A1A4A97B442C806E"/>
    <w:rsid w:val="000A5DF9"/>
  </w:style>
  <w:style w:customStyle="true" w:styleId="013342C2D5D64340B31718EF9675A0B7" w:type="paragraph">
    <w:name w:val="013342C2D5D64340B31718EF9675A0B7"/>
    <w:rsid w:val="000A5DF9"/>
  </w:style>
  <w:style w:customStyle="true" w:styleId="D7867B44816D437C962F778BA19D70EC" w:type="paragraph">
    <w:name w:val="D7867B44816D437C962F778BA19D70EC"/>
    <w:rsid w:val="000A5DF9"/>
  </w:style>
  <w:style w:customStyle="true" w:styleId="C8C6406523484E2F87D3F326B2087580" w:type="paragraph">
    <w:name w:val="C8C6406523484E2F87D3F326B2087580"/>
    <w:rsid w:val="000A5DF9"/>
  </w:style>
  <w:style w:customStyle="true" w:styleId="AFB42907D8C64BF4B31D2B6B74006834" w:type="paragraph">
    <w:name w:val="AFB42907D8C64BF4B31D2B6B74006834"/>
    <w:rsid w:val="000A5DF9"/>
  </w:style>
  <w:style w:customStyle="true" w:styleId="3BF899B463814CFBBF7066E6574EE633" w:type="paragraph">
    <w:name w:val="3BF899B463814CFBBF7066E6574EE633"/>
    <w:rsid w:val="000A5DF9"/>
  </w:style>
  <w:style w:customStyle="true" w:styleId="E908E38C7A8C427A8B44932B40DCB38429" w:type="paragraph">
    <w:name w:val="E908E38C7A8C427A8B44932B40DCB384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9" w:type="paragraph">
    <w:name w:val="5DC98F81A2FB4600A92FB021C32A43DD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7" w:type="paragraph">
    <w:name w:val="33412C9FFE5244C3BC0014F23BBCE00D37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5" w:type="paragraph">
    <w:name w:val="738D31F0147C496B85621BEB62D9FB5C35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2" w:type="paragraph">
    <w:name w:val="9C4B2C739506447B8C03C5E3CB551B5832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4" w:type="paragraph">
    <w:name w:val="7B583DD9FCB64B18885E7A28549C589C24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1" w:type="paragraph">
    <w:name w:val="03369DBB1E2B44C28DDBC4574CD518CB21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F9AED98FC8645AF8F00DEADBA97398D" w:type="paragraph">
    <w:name w:val="CF9AED98FC8645AF8F00DEADBA97398D"/>
    <w:rsid w:val="00104EED"/>
  </w:style>
  <w:style w:customStyle="true" w:styleId="E908E38C7A8C427A8B44932B40DCB38430" w:type="paragraph">
    <w:name w:val="E908E38C7A8C427A8B44932B40DCB384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0" w:type="paragraph">
    <w:name w:val="5DC98F81A2FB4600A92FB021C32A43DD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8" w:type="paragraph">
    <w:name w:val="33412C9FFE5244C3BC0014F23BBCE00D38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6" w:type="paragraph">
    <w:name w:val="738D31F0147C496B85621BEB62D9FB5C36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3" w:type="paragraph">
    <w:name w:val="9C4B2C739506447B8C03C5E3CB551B5833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5" w:type="paragraph">
    <w:name w:val="7B583DD9FCB64B18885E7A28549C589C25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2" w:type="paragraph">
    <w:name w:val="03369DBB1E2B44C28DDBC4574CD518CB22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88A93BFD6994346854E9D9BB386A206" w:type="paragraph">
    <w:name w:val="588A93BFD6994346854E9D9BB386A206"/>
    <w:rsid w:val="000F2CF2"/>
  </w:style>
  <w:style w:customStyle="true" w:styleId="E951648B5ED14BA8A1501C4216B0246C" w:type="paragraph">
    <w:name w:val="E951648B5ED14BA8A1501C4216B0246C"/>
    <w:rsid w:val="000F2CF2"/>
  </w:style>
  <w:style w:customStyle="true" w:styleId="1C044C643CCF4358AFC23DE2B537AE00" w:type="paragraph">
    <w:name w:val="1C044C643CCF4358AFC23DE2B537AE00"/>
    <w:rsid w:val="000F2CF2"/>
  </w:style>
  <w:style w:customStyle="true" w:styleId="C037CF67440749A8AFB00A14DEB4687E" w:type="paragraph">
    <w:name w:val="C037CF67440749A8AFB00A14DEB4687E"/>
    <w:rsid w:val="000F2CF2"/>
  </w:style>
  <w:style w:customStyle="true" w:styleId="B258AE50C62F463680B0FE784032F9CD" w:type="paragraph">
    <w:name w:val="B258AE50C62F463680B0FE784032F9CD"/>
    <w:rsid w:val="000F2CF2"/>
  </w:style>
  <w:style w:customStyle="true" w:styleId="E908E38C7A8C427A8B44932B40DCB38431" w:type="paragraph">
    <w:name w:val="E908E38C7A8C427A8B44932B40DCB384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1" w:type="paragraph">
    <w:name w:val="5DC98F81A2FB4600A92FB021C32A43DD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9" w:type="paragraph">
    <w:name w:val="33412C9FFE5244C3BC0014F23BBCE00D39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7" w:type="paragraph">
    <w:name w:val="738D31F0147C496B85621BEB62D9FB5C37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4" w:type="paragraph">
    <w:name w:val="9C4B2C739506447B8C03C5E3CB551B5834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6" w:type="paragraph">
    <w:name w:val="7B583DD9FCB64B18885E7A28549C589C26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3" w:type="paragraph">
    <w:name w:val="03369DBB1E2B44C28DDBC4574CD518CB23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2" w:type="paragraph">
    <w:name w:val="E908E38C7A8C427A8B44932B40DCB384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2" w:type="paragraph">
    <w:name w:val="5DC98F81A2FB4600A92FB021C32A43DD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0" w:type="paragraph">
    <w:name w:val="33412C9FFE5244C3BC0014F23BBCE00D40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8" w:type="paragraph">
    <w:name w:val="738D31F0147C496B85621BEB62D9FB5C38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5" w:type="paragraph">
    <w:name w:val="9C4B2C739506447B8C03C5E3CB551B5835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7" w:type="paragraph">
    <w:name w:val="7B583DD9FCB64B18885E7A28549C589C27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4" w:type="paragraph">
    <w:name w:val="03369DBB1E2B44C28DDBC4574CD518CB24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3" w:type="paragraph">
    <w:name w:val="E908E38C7A8C427A8B44932B40DCB384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3" w:type="paragraph">
    <w:name w:val="5DC98F81A2FB4600A92FB021C32A43DD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1" w:type="paragraph">
    <w:name w:val="33412C9FFE5244C3BC0014F23BBCE00D41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9" w:type="paragraph">
    <w:name w:val="738D31F0147C496B85621BEB62D9FB5C39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6" w:type="paragraph">
    <w:name w:val="9C4B2C739506447B8C03C5E3CB551B5836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8" w:type="paragraph">
    <w:name w:val="7B583DD9FCB64B18885E7A28549C589C28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5" w:type="paragraph">
    <w:name w:val="03369DBB1E2B44C28DDBC4574CD518CB25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4" w:type="paragraph">
    <w:name w:val="E908E38C7A8C427A8B44932B40DCB384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4" w:type="paragraph">
    <w:name w:val="5DC98F81A2FB4600A92FB021C32A43DD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2" w:type="paragraph">
    <w:name w:val="33412C9FFE5244C3BC0014F23BBCE00D42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0" w:type="paragraph">
    <w:name w:val="738D31F0147C496B85621BEB62D9FB5C40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7" w:type="paragraph">
    <w:name w:val="9C4B2C739506447B8C03C5E3CB551B5837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9" w:type="paragraph">
    <w:name w:val="7B583DD9FCB64B18885E7A28549C589C29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6" w:type="paragraph">
    <w:name w:val="03369DBB1E2B44C28DDBC4574CD518CB26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5" w:type="paragraph">
    <w:name w:val="E908E38C7A8C427A8B44932B40DCB384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5" w:type="paragraph">
    <w:name w:val="5DC98F81A2FB4600A92FB021C32A43DD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3" w:type="paragraph">
    <w:name w:val="33412C9FFE5244C3BC0014F23BBCE00D43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1" w:type="paragraph">
    <w:name w:val="738D31F0147C496B85621BEB62D9FB5C41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8" w:type="paragraph">
    <w:name w:val="9C4B2C739506447B8C03C5E3CB551B5838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0" w:type="paragraph">
    <w:name w:val="7B583DD9FCB64B18885E7A28549C589C30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7" w:type="paragraph">
    <w:name w:val="03369DBB1E2B44C28DDBC4574CD518CB27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6" w:type="paragraph">
    <w:name w:val="E908E38C7A8C427A8B44932B40DCB384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6" w:type="paragraph">
    <w:name w:val="5DC98F81A2FB4600A92FB021C32A43DD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4" w:type="paragraph">
    <w:name w:val="33412C9FFE5244C3BC0014F23BBCE00D44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2" w:type="paragraph">
    <w:name w:val="738D31F0147C496B85621BEB62D9FB5C4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9" w:type="paragraph">
    <w:name w:val="9C4B2C739506447B8C03C5E3CB551B583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1" w:type="paragraph">
    <w:name w:val="7B583DD9FCB64B18885E7A28549C589C31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8" w:type="paragraph">
    <w:name w:val="03369DBB1E2B44C28DDBC4574CD518CB28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909178EE93487F8AF6E3B97F2AB541" w:type="paragraph">
    <w:name w:val="7D909178EE93487F8AF6E3B97F2AB541"/>
    <w:rsid w:val="002C23CE"/>
  </w:style>
  <w:style w:customStyle="true" w:styleId="9CAB1F3E8C884617AA1086154129A979" w:type="paragraph">
    <w:name w:val="9CAB1F3E8C884617AA1086154129A979"/>
    <w:rsid w:val="002C23CE"/>
  </w:style>
  <w:style w:customStyle="true" w:styleId="E908E38C7A8C427A8B44932B40DCB38437" w:type="paragraph">
    <w:name w:val="E908E38C7A8C427A8B44932B40DCB384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7" w:type="paragraph">
    <w:name w:val="5DC98F81A2FB4600A92FB021C32A43DD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5" w:type="paragraph">
    <w:name w:val="33412C9FFE5244C3BC0014F23BBCE00D45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3" w:type="paragraph">
    <w:name w:val="738D31F0147C496B85621BEB62D9FB5C43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0" w:type="paragraph">
    <w:name w:val="9C4B2C739506447B8C03C5E3CB551B5840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2" w:type="paragraph">
    <w:name w:val="7B583DD9FCB64B18885E7A28549C589C3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9" w:type="paragraph">
    <w:name w:val="03369DBB1E2B44C28DDBC4574CD518CB2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68BA6B450CA461299ECC5F07B635056" w:type="paragraph">
    <w:name w:val="068BA6B450CA461299ECC5F07B635056"/>
    <w:rsid w:val="002C23CE"/>
  </w:style>
  <w:style w:customStyle="true" w:styleId="509F405C6FBF487C844234B1FEB9E880" w:type="paragraph">
    <w:name w:val="509F405C6FBF487C844234B1FEB9E880"/>
    <w:rsid w:val="002C23CE"/>
  </w:style>
  <w:style w:customStyle="true" w:styleId="1905A472E27A434EBB21456B760BEEF7" w:type="paragraph">
    <w:name w:val="1905A472E27A434EBB21456B760BEEF7"/>
    <w:rsid w:val="002C23CE"/>
  </w:style>
  <w:style w:customStyle="true" w:styleId="A61DB8948D09452E814B6B6759D0FDD7" w:type="paragraph">
    <w:name w:val="A61DB8948D09452E814B6B6759D0FDD7"/>
    <w:rsid w:val="002C23CE"/>
  </w:style>
  <w:style w:customStyle="true" w:styleId="C3739CEEBB244FC6A4B6439CD0F78AAB" w:type="paragraph">
    <w:name w:val="C3739CEEBB244FC6A4B6439CD0F78AAB"/>
    <w:rsid w:val="002C23CE"/>
  </w:style>
  <w:style w:customStyle="true" w:styleId="14CC1766AB354D7894D89C7332473167" w:type="paragraph">
    <w:name w:val="14CC1766AB354D7894D89C7332473167"/>
    <w:rsid w:val="002C23CE"/>
  </w:style>
  <w:style w:customStyle="true" w:styleId="DA0E24800F60473C90A6FD5D5B589FA7" w:type="paragraph">
    <w:name w:val="DA0E24800F60473C90A6FD5D5B589FA7"/>
    <w:rsid w:val="002C23CE"/>
  </w:style>
  <w:style w:customStyle="true" w:styleId="303A748666B84EB4AA25DABAB9B5369F" w:type="paragraph">
    <w:name w:val="303A748666B84EB4AA25DABAB9B5369F"/>
    <w:rsid w:val="002C23CE"/>
  </w:style>
  <w:style w:customStyle="true" w:styleId="47683EB970344B9392654BCB48A50132" w:type="paragraph">
    <w:name w:val="47683EB970344B9392654BCB48A50132"/>
    <w:rsid w:val="002C23CE"/>
  </w:style>
  <w:style w:customStyle="true" w:styleId="E908E38C7A8C427A8B44932B40DCB38438" w:type="paragraph">
    <w:name w:val="E908E38C7A8C427A8B44932B40DCB384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8" w:type="paragraph">
    <w:name w:val="5DC98F81A2FB4600A92FB021C32A43DD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6" w:type="paragraph">
    <w:name w:val="33412C9FFE5244C3BC0014F23BBCE00D46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4" w:type="paragraph">
    <w:name w:val="738D31F0147C496B85621BEB62D9FB5C44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1" w:type="paragraph">
    <w:name w:val="9C4B2C739506447B8C03C5E3CB551B5841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3" w:type="paragraph">
    <w:name w:val="7B583DD9FCB64B18885E7A28549C589C33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0" w:type="paragraph">
    <w:name w:val="03369DBB1E2B44C28DDBC4574CD518CB30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9" w:type="paragraph">
    <w:name w:val="E908E38C7A8C427A8B44932B40DCB384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9" w:type="paragraph">
    <w:name w:val="5DC98F81A2FB4600A92FB021C32A43DD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7" w:type="paragraph">
    <w:name w:val="33412C9FFE5244C3BC0014F23BBCE00D47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5" w:type="paragraph">
    <w:name w:val="738D31F0147C496B85621BEB62D9FB5C45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2" w:type="paragraph">
    <w:name w:val="9C4B2C739506447B8C03C5E3CB551B5842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4" w:type="paragraph">
    <w:name w:val="7B583DD9FCB64B18885E7A28549C589C34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1" w:type="paragraph">
    <w:name w:val="03369DBB1E2B44C28DDBC4574CD518CB31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" w:type="paragraph">
    <w:name w:val="BD42C11DCF5649ED8A9E59F0F3F3DD12"/>
    <w:rsid w:val="00B53A17"/>
  </w:style>
  <w:style w:customStyle="true" w:styleId="E908E38C7A8C427A8B44932B40DCB38440" w:type="paragraph">
    <w:name w:val="E908E38C7A8C427A8B44932B40DCB384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0" w:type="paragraph">
    <w:name w:val="5DC98F81A2FB4600A92FB021C32A43DD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8" w:type="paragraph">
    <w:name w:val="33412C9FFE5244C3BC0014F23BBCE00D48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6" w:type="paragraph">
    <w:name w:val="738D31F0147C496B85621BEB62D9FB5C46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3" w:type="paragraph">
    <w:name w:val="9C4B2C739506447B8C03C5E3CB551B5843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5" w:type="paragraph">
    <w:name w:val="7B583DD9FCB64B18885E7A28549C589C35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2" w:type="paragraph">
    <w:name w:val="03369DBB1E2B44C28DDBC4574CD518CB32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1" w:type="paragraph">
    <w:name w:val="BD42C11DCF5649ED8A9E59F0F3F3DD121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1" w:type="paragraph">
    <w:name w:val="E908E38C7A8C427A8B44932B40DCB384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1" w:type="paragraph">
    <w:name w:val="5DC98F81A2FB4600A92FB021C32A43DD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9" w:type="paragraph">
    <w:name w:val="33412C9FFE5244C3BC0014F23BBCE00D49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7" w:type="paragraph">
    <w:name w:val="738D31F0147C496B85621BEB62D9FB5C47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4" w:type="paragraph">
    <w:name w:val="9C4B2C739506447B8C03C5E3CB551B5844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6" w:type="paragraph">
    <w:name w:val="7B583DD9FCB64B18885E7A28549C589C36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3" w:type="paragraph">
    <w:name w:val="03369DBB1E2B44C28DDBC4574CD518CB33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4664B6E18A545459BFC3045F240D83B" w:type="paragraph">
    <w:name w:val="E4664B6E18A545459BFC3045F240D83B"/>
    <w:rsid w:val="002031D9"/>
  </w:style>
  <w:style w:customStyle="true" w:styleId="F02851F301664AB4B158084219E0BD6C" w:type="paragraph">
    <w:name w:val="F02851F301664AB4B158084219E0BD6C"/>
    <w:rsid w:val="002031D9"/>
  </w:style>
  <w:style w:customStyle="true" w:styleId="E908E38C7A8C427A8B44932B40DCB38442" w:type="paragraph">
    <w:name w:val="E908E38C7A8C427A8B44932B40DCB384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2" w:type="paragraph">
    <w:name w:val="5DC98F81A2FB4600A92FB021C32A43DD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0" w:type="paragraph">
    <w:name w:val="33412C9FFE5244C3BC0014F23BBCE00D50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8" w:type="paragraph">
    <w:name w:val="738D31F0147C496B85621BEB62D9FB5C48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5" w:type="paragraph">
    <w:name w:val="9C4B2C739506447B8C03C5E3CB551B5845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7" w:type="paragraph">
    <w:name w:val="7B583DD9FCB64B18885E7A28549C589C37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4" w:type="paragraph">
    <w:name w:val="03369DBB1E2B44C28DDBC4574CD518CB34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F37CF524A042AA9A8CACF6EE3955F8" w:type="paragraph">
    <w:name w:val="31F37CF524A042AA9A8CACF6EE3955F8"/>
    <w:rsid w:val="00496F5C"/>
  </w:style>
  <w:style w:customStyle="true" w:styleId="E908E38C7A8C427A8B44932B40DCB38443" w:type="paragraph">
    <w:name w:val="E908E38C7A8C427A8B44932B40DCB384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3" w:type="paragraph">
    <w:name w:val="5DC98F81A2FB4600A92FB021C32A43DD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1" w:type="paragraph">
    <w:name w:val="33412C9FFE5244C3BC0014F23BBCE00D51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9" w:type="paragraph">
    <w:name w:val="738D31F0147C496B85621BEB62D9FB5C49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6" w:type="paragraph">
    <w:name w:val="9C4B2C739506447B8C03C5E3CB551B5846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8" w:type="paragraph">
    <w:name w:val="7B583DD9FCB64B18885E7A28549C589C38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5" w:type="paragraph">
    <w:name w:val="03369DBB1E2B44C28DDBC4574CD518CB35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5A28012791145DD8A5A77F6AAC9AF94" w:type="paragraph">
    <w:name w:val="85A28012791145DD8A5A77F6AAC9AF94"/>
    <w:rsid w:val="00500146"/>
  </w:style>
  <w:style w:customStyle="true" w:styleId="97DDFA7E157243D295D0537D6DCC5A73" w:type="paragraph">
    <w:name w:val="97DDFA7E157243D295D0537D6DCC5A73"/>
    <w:rsid w:val="00500146"/>
  </w:style>
  <w:style w:customStyle="true" w:styleId="0EC19829E6204D479596A3F70191811C" w:type="paragraph">
    <w:name w:val="0EC19829E6204D479596A3F70191811C"/>
    <w:rsid w:val="00500146"/>
  </w:style>
  <w:style w:customStyle="true" w:styleId="11B1694BCCD24DB5BF87575CD0FBBFA7" w:type="paragraph">
    <w:name w:val="11B1694BCCD24DB5BF87575CD0FBBFA7"/>
    <w:rsid w:val="00500146"/>
  </w:style>
  <w:style w:customStyle="true" w:styleId="E908E38C7A8C427A8B44932B40DCB38444" w:type="paragraph">
    <w:name w:val="E908E38C7A8C427A8B44932B40DCB384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4" w:type="paragraph">
    <w:name w:val="5DC98F81A2FB4600A92FB021C32A43DD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2" w:type="paragraph">
    <w:name w:val="33412C9FFE5244C3BC0014F23BBCE00D52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0" w:type="paragraph">
    <w:name w:val="738D31F0147C496B85621BEB62D9FB5C50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7" w:type="paragraph">
    <w:name w:val="9C4B2C739506447B8C03C5E3CB551B5847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9" w:type="paragraph">
    <w:name w:val="7B583DD9FCB64B18885E7A28549C589C39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6" w:type="paragraph">
    <w:name w:val="03369DBB1E2B44C28DDBC4574CD518CB36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5" w:type="paragraph">
    <w:name w:val="E908E38C7A8C427A8B44932B40DCB384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5" w:type="paragraph">
    <w:name w:val="5DC98F81A2FB4600A92FB021C32A43DD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3" w:type="paragraph">
    <w:name w:val="33412C9FFE5244C3BC0014F23BBCE00D53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1" w:type="paragraph">
    <w:name w:val="738D31F0147C496B85621BEB62D9FB5C51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8" w:type="paragraph">
    <w:name w:val="9C4B2C739506447B8C03C5E3CB551B5848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0" w:type="paragraph">
    <w:name w:val="7B583DD9FCB64B18885E7A28549C589C40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7" w:type="paragraph">
    <w:name w:val="03369DBB1E2B44C28DDBC4574CD518CB37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1C3F4BEEBF40F59351E7017B805705" w:type="paragraph">
    <w:name w:val="AB1C3F4BEEBF40F59351E7017B805705"/>
    <w:rsid w:val="00247D56"/>
  </w:style>
  <w:style w:customStyle="true" w:styleId="E908E38C7A8C427A8B44932B40DCB38446" w:type="paragraph">
    <w:name w:val="E908E38C7A8C427A8B44932B40DCB384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6" w:type="paragraph">
    <w:name w:val="5DC98F81A2FB4600A92FB021C32A43DD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4" w:type="paragraph">
    <w:name w:val="33412C9FFE5244C3BC0014F23BBCE00D54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2" w:type="paragraph">
    <w:name w:val="738D31F0147C496B85621BEB62D9FB5C52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9" w:type="paragraph">
    <w:name w:val="9C4B2C739506447B8C03C5E3CB551B5849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1" w:type="paragraph">
    <w:name w:val="7B583DD9FCB64B18885E7A28549C589C41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8" w:type="paragraph">
    <w:name w:val="03369DBB1E2B44C28DDBC4574CD518CB38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7" w:type="paragraph">
    <w:name w:val="E908E38C7A8C427A8B44932B40DCB384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7" w:type="paragraph">
    <w:name w:val="5DC98F81A2FB4600A92FB021C32A43DD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5" w:type="paragraph">
    <w:name w:val="33412C9FFE5244C3BC0014F23BBCE00D55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3" w:type="paragraph">
    <w:name w:val="738D31F0147C496B85621BEB62D9FB5C53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0" w:type="paragraph">
    <w:name w:val="9C4B2C739506447B8C03C5E3CB551B5850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2" w:type="paragraph">
    <w:name w:val="7B583DD9FCB64B18885E7A28549C589C42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" w:type="paragraph">
    <w:name w:val="523B83F9F5AE4AE6879618B07FD7345C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9" w:type="paragraph">
    <w:name w:val="03369DBB1E2B44C28DDBC4574CD518CB39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8" w:type="paragraph">
    <w:name w:val="E908E38C7A8C427A8B44932B40DCB384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8" w:type="paragraph">
    <w:name w:val="5DC98F81A2FB4600A92FB021C32A43DD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6" w:type="paragraph">
    <w:name w:val="33412C9FFE5244C3BC0014F23BBCE00D56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4" w:type="paragraph">
    <w:name w:val="738D31F0147C496B85621BEB62D9FB5C54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1" w:type="paragraph">
    <w:name w:val="9C4B2C739506447B8C03C5E3CB551B585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3" w:type="paragraph">
    <w:name w:val="7B583DD9FCB64B18885E7A28549C589C43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" w:type="paragraph">
    <w:name w:val="523B83F9F5AE4AE6879618B07FD7345C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0" w:type="paragraph">
    <w:name w:val="03369DBB1E2B44C28DDBC4574CD518CB40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9" w:type="paragraph">
    <w:name w:val="E908E38C7A8C427A8B44932B40DCB384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9" w:type="paragraph">
    <w:name w:val="5DC98F81A2FB4600A92FB021C32A43DD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7" w:type="paragraph">
    <w:name w:val="33412C9FFE5244C3BC0014F23BBCE00D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5" w:type="paragraph">
    <w:name w:val="738D31F0147C496B85621BEB62D9FB5C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2" w:type="paragraph">
    <w:name w:val="9C4B2C739506447B8C03C5E3CB551B58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4" w:type="paragraph">
    <w:name w:val="7B583DD9FCB64B18885E7A28549C589C4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" w:type="paragraph">
    <w:name w:val="523B83F9F5AE4AE6879618B07FD7345C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1" w:type="paragraph">
    <w:name w:val="03369DBB1E2B44C28DDBC4574CD518CB4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0" w:type="paragraph">
    <w:name w:val="E908E38C7A8C427A8B44932B40DCB384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0" w:type="paragraph">
    <w:name w:val="5DC98F81A2FB4600A92FB021C32A43DD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8" w:type="paragraph">
    <w:name w:val="33412C9FFE5244C3BC0014F23BBCE00D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6" w:type="paragraph">
    <w:name w:val="738D31F0147C496B85621BEB62D9FB5C5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3" w:type="paragraph">
    <w:name w:val="9C4B2C739506447B8C03C5E3CB551B585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5" w:type="paragraph">
    <w:name w:val="7B583DD9FCB64B18885E7A28549C589C4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1" w:type="paragraph">
    <w:name w:val="E908E38C7A8C427A8B44932B40DCB384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1" w:type="paragraph">
    <w:name w:val="5DC98F81A2FB4600A92FB021C32A43DD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9" w:type="paragraph">
    <w:name w:val="33412C9FFE5244C3BC0014F23BBCE00D5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7" w:type="paragraph">
    <w:name w:val="738D31F0147C496B85621BEB62D9FB5C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4" w:type="paragraph">
    <w:name w:val="9C4B2C739506447B8C03C5E3CB551B585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6" w:type="paragraph">
    <w:name w:val="7B583DD9FCB64B18885E7A28549C589C4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" w:type="paragraph">
    <w:name w:val="C3739CEEBB244FC6A4B6439CD0F78AAB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" w:type="paragraph">
    <w:name w:val="523B83F9F5AE4AE6879618B07FD7345C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2" w:type="paragraph">
    <w:name w:val="03369DBB1E2B44C28DDBC4574CD518CB4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2" w:type="paragraph">
    <w:name w:val="E908E38C7A8C427A8B44932B40DCB384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2" w:type="paragraph">
    <w:name w:val="5DC98F81A2FB4600A92FB021C32A43DD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0" w:type="paragraph">
    <w:name w:val="33412C9FFE5244C3BC0014F23BBCE00D6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8" w:type="paragraph">
    <w:name w:val="738D31F0147C496B85621BEB62D9FB5C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5" w:type="paragraph">
    <w:name w:val="9C4B2C739506447B8C03C5E3CB551B58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7" w:type="paragraph">
    <w:name w:val="7B583DD9FCB64B18885E7A28549C589C4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" w:type="paragraph">
    <w:name w:val="C3739CEEBB244FC6A4B6439CD0F78AAB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" w:type="paragraph">
    <w:name w:val="523B83F9F5AE4AE6879618B07FD7345C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3" w:type="paragraph">
    <w:name w:val="03369DBB1E2B44C28DDBC4574CD518CB4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3" w:type="paragraph">
    <w:name w:val="E908E38C7A8C427A8B44932B40DCB384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3" w:type="paragraph">
    <w:name w:val="5DC98F81A2FB4600A92FB021C32A43DD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1" w:type="paragraph">
    <w:name w:val="33412C9FFE5244C3BC0014F23BBCE00D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9" w:type="paragraph">
    <w:name w:val="738D31F0147C496B85621BEB62D9FB5C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6" w:type="paragraph">
    <w:name w:val="9C4B2C739506447B8C03C5E3CB551B58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8" w:type="paragraph">
    <w:name w:val="7B583DD9FCB64B18885E7A28549C589C4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" w:type="paragraph">
    <w:name w:val="C3739CEEBB244FC6A4B6439CD0F78AAB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5" w:type="paragraph">
    <w:name w:val="523B83F9F5AE4AE6879618B07FD7345C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4" w:type="paragraph">
    <w:name w:val="03369DBB1E2B44C28DDBC4574CD518CB4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4" w:type="paragraph">
    <w:name w:val="E908E38C7A8C427A8B44932B40DCB384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4" w:type="paragraph">
    <w:name w:val="5DC98F81A2FB4600A92FB021C32A43DD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2" w:type="paragraph">
    <w:name w:val="33412C9FFE5244C3BC0014F23BBCE00D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0" w:type="paragraph">
    <w:name w:val="738D31F0147C496B85621BEB62D9FB5C6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7" w:type="paragraph">
    <w:name w:val="9C4B2C739506447B8C03C5E3CB551B585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9" w:type="paragraph">
    <w:name w:val="7B583DD9FCB64B18885E7A28549C589C4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" w:type="paragraph">
    <w:name w:val="C3739CEEBB244FC6A4B6439CD0F78AAB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6" w:type="paragraph">
    <w:name w:val="523B83F9F5AE4AE6879618B07FD7345C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5" w:type="paragraph">
    <w:name w:val="03369DBB1E2B44C28DDBC4574CD518CB4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554714C04744A0902ED4B7010023C6" w:type="paragraph">
    <w:name w:val="30554714C04744A0902ED4B7010023C6"/>
    <w:rsid w:val="00B06F2E"/>
  </w:style>
  <w:style w:customStyle="true" w:styleId="E908E38C7A8C427A8B44932B40DCB38455" w:type="paragraph">
    <w:name w:val="E908E38C7A8C427A8B44932B40DCB384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5" w:type="paragraph">
    <w:name w:val="5DC98F81A2FB4600A92FB021C32A43DD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3" w:type="paragraph">
    <w:name w:val="33412C9FFE5244C3BC0014F23BBCE00D6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1" w:type="paragraph">
    <w:name w:val="738D31F0147C496B85621BEB62D9FB5C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8" w:type="paragraph">
    <w:name w:val="9C4B2C739506447B8C03C5E3CB551B585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0" w:type="paragraph">
    <w:name w:val="7B583DD9FCB64B18885E7A28549C589C5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5" w:type="paragraph">
    <w:name w:val="C3739CEEBB244FC6A4B6439CD0F78AAB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7" w:type="paragraph">
    <w:name w:val="523B83F9F5AE4AE6879618B07FD7345C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6" w:type="paragraph">
    <w:name w:val="03369DBB1E2B44C28DDBC4574CD518CB4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6" w:type="paragraph">
    <w:name w:val="E908E38C7A8C427A8B44932B40DCB384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6" w:type="paragraph">
    <w:name w:val="5DC98F81A2FB4600A92FB021C32A43DD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4" w:type="paragraph">
    <w:name w:val="33412C9FFE5244C3BC0014F23BBCE00D6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2" w:type="paragraph">
    <w:name w:val="738D31F0147C496B85621BEB62D9FB5C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9" w:type="paragraph">
    <w:name w:val="9C4B2C739506447B8C03C5E3CB551B58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1" w:type="paragraph">
    <w:name w:val="7B583DD9FCB64B18885E7A28549C589C5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6" w:type="paragraph">
    <w:name w:val="C3739CEEBB244FC6A4B6439CD0F78AAB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8" w:type="paragraph">
    <w:name w:val="523B83F9F5AE4AE6879618B07FD7345C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7" w:type="paragraph">
    <w:name w:val="03369DBB1E2B44C28DDBC4574CD518CB4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7" w:type="paragraph">
    <w:name w:val="E908E38C7A8C427A8B44932B40DCB384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7" w:type="paragraph">
    <w:name w:val="5DC98F81A2FB4600A92FB021C32A43DD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5" w:type="paragraph">
    <w:name w:val="33412C9FFE5244C3BC0014F23BBCE00D65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3" w:type="paragraph">
    <w:name w:val="738D31F0147C496B85621BEB62D9FB5C6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0" w:type="paragraph">
    <w:name w:val="9C4B2C739506447B8C03C5E3CB551B586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2" w:type="paragraph">
    <w:name w:val="7B583DD9FCB64B18885E7A28549C589C52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7" w:type="paragraph">
    <w:name w:val="C3739CEEBB244FC6A4B6439CD0F78AAB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9" w:type="paragraph">
    <w:name w:val="523B83F9F5AE4AE6879618B07FD7345C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8" w:type="paragraph">
    <w:name w:val="03369DBB1E2B44C28DDBC4574CD518CB4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8" w:type="paragraph">
    <w:name w:val="E908E38C7A8C427A8B44932B40DCB384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8" w:type="paragraph">
    <w:name w:val="5DC98F81A2FB4600A92FB021C32A43DD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6" w:type="paragraph">
    <w:name w:val="33412C9FFE5244C3BC0014F23BBCE00D66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4" w:type="paragraph">
    <w:name w:val="738D31F0147C496B85621BEB62D9FB5C64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1" w:type="paragraph">
    <w:name w:val="9C4B2C739506447B8C03C5E3CB551B5861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3" w:type="paragraph">
    <w:name w:val="7B583DD9FCB64B18885E7A28549C589C5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8" w:type="paragraph">
    <w:name w:val="C3739CEEBB244FC6A4B6439CD0F78AAB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0" w:type="paragraph">
    <w:name w:val="523B83F9F5AE4AE6879618B07FD7345C1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9" w:type="paragraph">
    <w:name w:val="03369DBB1E2B44C28DDBC4574CD518CB4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D9EF7C56FF4289982BDEEC0A423391" w:type="paragraph">
    <w:name w:val="31D9EF7C56FF4289982BDEEC0A423391"/>
    <w:rsid w:val="00642759"/>
  </w:style>
  <w:style w:customStyle="true" w:styleId="E908E38C7A8C427A8B44932B40DCB38459" w:type="paragraph">
    <w:name w:val="E908E38C7A8C427A8B44932B40DCB384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9" w:type="paragraph">
    <w:name w:val="5DC98F81A2FB4600A92FB021C32A43DD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7" w:type="paragraph">
    <w:name w:val="33412C9FFE5244C3BC0014F23BBCE00D67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5" w:type="paragraph">
    <w:name w:val="738D31F0147C496B85621BEB62D9FB5C65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2" w:type="paragraph">
    <w:name w:val="9C4B2C739506447B8C03C5E3CB551B5862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4" w:type="paragraph">
    <w:name w:val="7B583DD9FCB64B18885E7A28549C589C54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9" w:type="paragraph">
    <w:name w:val="C3739CEEBB244FC6A4B6439CD0F78AAB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1" w:type="paragraph">
    <w:name w:val="523B83F9F5AE4AE6879618B07FD7345C11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0" w:type="paragraph">
    <w:name w:val="03369DBB1E2B44C28DDBC4574CD518CB50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0" w:type="paragraph">
    <w:name w:val="E908E38C7A8C427A8B44932B40DCB384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0" w:type="paragraph">
    <w:name w:val="5DC98F81A2FB4600A92FB021C32A43DD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8" w:type="paragraph">
    <w:name w:val="33412C9FFE5244C3BC0014F23BBCE00D6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6" w:type="paragraph">
    <w:name w:val="738D31F0147C496B85621BEB62D9FB5C66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3" w:type="paragraph">
    <w:name w:val="9C4B2C739506447B8C03C5E3CB551B58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5" w:type="paragraph">
    <w:name w:val="7B583DD9FCB64B18885E7A28549C589C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0" w:type="paragraph">
    <w:name w:val="C3739CEEBB244FC6A4B6439CD0F78AAB1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2" w:type="paragraph">
    <w:name w:val="523B83F9F5AE4AE6879618B07FD7345C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1" w:type="paragraph">
    <w:name w:val="03369DBB1E2B44C28DDBC4574CD518CB5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1" w:type="paragraph">
    <w:name w:val="E908E38C7A8C427A8B44932B40DCB384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1" w:type="paragraph">
    <w:name w:val="5DC98F81A2FB4600A92FB021C32A43DD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9" w:type="paragraph">
    <w:name w:val="33412C9FFE5244C3BC0014F23BBCE00D6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7" w:type="paragraph">
    <w:name w:val="738D31F0147C496B85621BEB62D9FB5C67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4" w:type="paragraph">
    <w:name w:val="9C4B2C739506447B8C03C5E3CB551B58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6" w:type="paragraph">
    <w:name w:val="7B583DD9FCB64B18885E7A28549C589C5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1" w:type="paragraph">
    <w:name w:val="C3739CEEBB244FC6A4B6439CD0F78AAB1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3" w:type="paragraph">
    <w:name w:val="523B83F9F5AE4AE6879618B07FD7345C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2" w:type="paragraph">
    <w:name w:val="03369DBB1E2B44C28DDBC4574CD518CB5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2" w:type="paragraph">
    <w:name w:val="E908E38C7A8C427A8B44932B40DCB384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2" w:type="paragraph">
    <w:name w:val="5DC98F81A2FB4600A92FB021C32A43DD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0" w:type="paragraph">
    <w:name w:val="33412C9FFE5244C3BC0014F23BBCE00D7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8" w:type="paragraph">
    <w:name w:val="738D31F0147C496B85621BEB62D9FB5C68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5" w:type="paragraph">
    <w:name w:val="9C4B2C739506447B8C03C5E3CB551B586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7" w:type="paragraph">
    <w:name w:val="7B583DD9FCB64B18885E7A28549C589C5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2" w:type="paragraph">
    <w:name w:val="C3739CEEBB244FC6A4B6439CD0F78AAB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4" w:type="paragraph">
    <w:name w:val="523B83F9F5AE4AE6879618B07FD7345C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3" w:type="paragraph">
    <w:name w:val="03369DBB1E2B44C28DDBC4574CD518CB5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3" w:type="paragraph">
    <w:name w:val="E908E38C7A8C427A8B44932B40DCB384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3" w:type="paragraph">
    <w:name w:val="5DC98F81A2FB4600A92FB021C32A43DD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1" w:type="paragraph">
    <w:name w:val="33412C9FFE5244C3BC0014F23BBCE00D7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9" w:type="paragraph">
    <w:name w:val="738D31F0147C496B85621BEB62D9FB5C69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6" w:type="paragraph">
    <w:name w:val="9C4B2C739506447B8C03C5E3CB551B586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8" w:type="paragraph">
    <w:name w:val="7B583DD9FCB64B18885E7A28549C589C5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3" w:type="paragraph">
    <w:name w:val="C3739CEEBB244FC6A4B6439CD0F78AAB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5" w:type="paragraph">
    <w:name w:val="523B83F9F5AE4AE6879618B07FD7345C1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4" w:type="paragraph">
    <w:name w:val="03369DBB1E2B44C28DDBC4574CD518CB5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4" w:type="paragraph">
    <w:name w:val="E908E38C7A8C427A8B44932B40DCB384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4" w:type="paragraph">
    <w:name w:val="5DC98F81A2FB4600A92FB021C32A43DD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2" w:type="paragraph">
    <w:name w:val="33412C9FFE5244C3BC0014F23BBCE00D7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0" w:type="paragraph">
    <w:name w:val="738D31F0147C496B85621BEB62D9FB5C70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7" w:type="paragraph">
    <w:name w:val="9C4B2C739506447B8C03C5E3CB551B586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9" w:type="paragraph">
    <w:name w:val="7B583DD9FCB64B18885E7A28549C589C5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4" w:type="paragraph">
    <w:name w:val="C3739CEEBB244FC6A4B6439CD0F78AAB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6" w:type="paragraph">
    <w:name w:val="523B83F9F5AE4AE6879618B07FD7345C1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5" w:type="paragraph">
    <w:name w:val="03369DBB1E2B44C28DDBC4574CD518CB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5" w:type="paragraph">
    <w:name w:val="E908E38C7A8C427A8B44932B40DCB384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5" w:type="paragraph">
    <w:name w:val="5DC98F81A2FB4600A92FB021C32A43DD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3" w:type="paragraph">
    <w:name w:val="33412C9FFE5244C3BC0014F23BBCE00D73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1" w:type="paragraph">
    <w:name w:val="738D31F0147C496B85621BEB62D9FB5C71"/>
    <w:rsid w:val="00A84E2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8" w:type="paragraph">
    <w:name w:val="9C4B2C739506447B8C03C5E3CB551B5868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0" w:type="paragraph">
    <w:name w:val="7B583DD9FCB64B18885E7A28549C589C60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5" w:type="paragraph">
    <w:name w:val="C3739CEEBB244FC6A4B6439CD0F78AAB1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7" w:type="paragraph">
    <w:name w:val="523B83F9F5AE4AE6879618B07FD7345C17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6" w:type="paragraph">
    <w:name w:val="03369DBB1E2B44C28DDBC4574CD518CB56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6" w:type="paragraph">
    <w:name w:val="E908E38C7A8C427A8B44932B40DCB384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6" w:type="paragraph">
    <w:name w:val="5DC98F81A2FB4600A92FB021C32A43DD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4" w:type="paragraph">
    <w:name w:val="33412C9FFE5244C3BC0014F23BBCE00D74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2" w:type="paragraph">
    <w:name w:val="738D31F0147C496B85621BEB62D9FB5C72"/>
    <w:rsid w:val="00D3555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9" w:type="paragraph">
    <w:name w:val="9C4B2C739506447B8C03C5E3CB551B5869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1" w:type="paragraph">
    <w:name w:val="7B583DD9FCB64B18885E7A28549C589C61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6" w:type="paragraph">
    <w:name w:val="C3739CEEBB244FC6A4B6439CD0F78AAB1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8" w:type="paragraph">
    <w:name w:val="523B83F9F5AE4AE6879618B07FD7345C18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7" w:type="paragraph">
    <w:name w:val="03369DBB1E2B44C28DDBC4574CD518CB57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7" w:type="paragraph">
    <w:name w:val="E908E38C7A8C427A8B44932B40DCB384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7" w:type="paragraph">
    <w:name w:val="5DC98F81A2FB4600A92FB021C32A43DD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5" w:type="paragraph">
    <w:name w:val="33412C9FFE5244C3BC0014F23BBCE00D75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3" w:type="paragraph">
    <w:name w:val="738D31F0147C496B85621BEB62D9FB5C73"/>
    <w:rsid w:val="00E60952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0" w:type="paragraph">
    <w:name w:val="9C4B2C739506447B8C03C5E3CB551B5870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2" w:type="paragraph">
    <w:name w:val="7B583DD9FCB64B18885E7A28549C589C62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7" w:type="paragraph">
    <w:name w:val="C3739CEEBB244FC6A4B6439CD0F78AAB1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9" w:type="paragraph">
    <w:name w:val="523B83F9F5AE4AE6879618B07FD7345C19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8" w:type="paragraph">
    <w:name w:val="03369DBB1E2B44C28DDBC4574CD518CB58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8" w:type="paragraph">
    <w:name w:val="E908E38C7A8C427A8B44932B40DCB384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8" w:type="paragraph">
    <w:name w:val="5DC98F81A2FB4600A92FB021C32A43DD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6" w:type="paragraph">
    <w:name w:val="33412C9FFE5244C3BC0014F23BBCE00D76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4" w:type="paragraph">
    <w:name w:val="738D31F0147C496B85621BEB62D9FB5C74"/>
    <w:rsid w:val="00A13138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1" w:type="paragraph">
    <w:name w:val="9C4B2C739506447B8C03C5E3CB551B5871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3" w:type="paragraph">
    <w:name w:val="7B583DD9FCB64B18885E7A28549C589C63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8" w:type="paragraph">
    <w:name w:val="C3739CEEBB244FC6A4B6439CD0F78AAB1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0" w:type="paragraph">
    <w:name w:val="523B83F9F5AE4AE6879618B07FD7345C20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9" w:type="paragraph">
    <w:name w:val="03369DBB1E2B44C28DDBC4574CD518CB59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9" w:type="paragraph">
    <w:name w:val="E908E38C7A8C427A8B44932B40DCB384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9" w:type="paragraph">
    <w:name w:val="5DC98F81A2FB4600A92FB021C32A43DD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7" w:type="paragraph">
    <w:name w:val="33412C9FFE5244C3BC0014F23BBCE00D77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5" w:type="paragraph">
    <w:name w:val="738D31F0147C496B85621BEB62D9FB5C75"/>
    <w:rsid w:val="00C861E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2" w:type="paragraph">
    <w:name w:val="9C4B2C739506447B8C03C5E3CB551B5872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4" w:type="paragraph">
    <w:name w:val="7B583DD9FCB64B18885E7A28549C589C64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9" w:type="paragraph">
    <w:name w:val="C3739CEEBB244FC6A4B6439CD0F78AAB1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1" w:type="paragraph">
    <w:name w:val="523B83F9F5AE4AE6879618B07FD7345C21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0" w:type="paragraph">
    <w:name w:val="03369DBB1E2B44C28DDBC4574CD518CB60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0" w:type="paragraph">
    <w:name w:val="E908E38C7A8C427A8B44932B40DCB384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0" w:type="paragraph">
    <w:name w:val="5DC98F81A2FB4600A92FB021C32A43DD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8" w:type="paragraph">
    <w:name w:val="33412C9FFE5244C3BC0014F23BBCE00D78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6" w:type="paragraph">
    <w:name w:val="738D31F0147C496B85621BEB62D9FB5C76"/>
    <w:rsid w:val="007C75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3" w:type="paragraph">
    <w:name w:val="9C4B2C739506447B8C03C5E3CB551B5873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5" w:type="paragraph">
    <w:name w:val="7B583DD9FCB64B18885E7A28549C589C65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0" w:type="paragraph">
    <w:name w:val="C3739CEEBB244FC6A4B6439CD0F78AAB2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2" w:type="paragraph">
    <w:name w:val="523B83F9F5AE4AE6879618B07FD7345C22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1" w:type="paragraph">
    <w:name w:val="03369DBB1E2B44C28DDBC4574CD518CB61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01407F0CEF74893843F5C2DC9BD2D35" w:type="paragraph">
    <w:name w:val="E01407F0CEF74893843F5C2DC9BD2D35"/>
    <w:rsid w:val="007C755A"/>
  </w:style>
  <w:style w:customStyle="true" w:styleId="52BEAA7230D94387BC4CABC81A4C44F0" w:type="paragraph">
    <w:name w:val="52BEAA7230D94387BC4CABC81A4C44F0"/>
    <w:rsid w:val="007C755A"/>
  </w:style>
  <w:style w:customStyle="true" w:styleId="E908E38C7A8C427A8B44932B40DCB38471" w:type="paragraph">
    <w:name w:val="E908E38C7A8C427A8B44932B40DCB384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1" w:type="paragraph">
    <w:name w:val="5DC98F81A2FB4600A92FB021C32A43DD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9" w:type="paragraph">
    <w:name w:val="33412C9FFE5244C3BC0014F23BBCE00D79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7" w:type="paragraph">
    <w:name w:val="738D31F0147C496B85621BEB62D9FB5C77"/>
    <w:rsid w:val="003A5E2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4" w:type="paragraph">
    <w:name w:val="9C4B2C739506447B8C03C5E3CB551B5874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6" w:type="paragraph">
    <w:name w:val="7B583DD9FCB64B18885E7A28549C589C66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1" w:type="paragraph">
    <w:name w:val="C3739CEEBB244FC6A4B6439CD0F78AAB2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3" w:type="paragraph">
    <w:name w:val="523B83F9F5AE4AE6879618B07FD7345C23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2" w:type="paragraph">
    <w:name w:val="03369DBB1E2B44C28DDBC4574CD518CB62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2" w:type="paragraph">
    <w:name w:val="E908E38C7A8C427A8B44932B40DCB384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2" w:type="paragraph">
    <w:name w:val="5DC98F81A2FB4600A92FB021C32A43DD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0" w:type="paragraph">
    <w:name w:val="33412C9FFE5244C3BC0014F23BBCE00D80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8" w:type="paragraph">
    <w:name w:val="738D31F0147C496B85621BEB62D9FB5C78"/>
    <w:rsid w:val="008F4D2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5" w:type="paragraph">
    <w:name w:val="9C4B2C739506447B8C03C5E3CB551B5875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7" w:type="paragraph">
    <w:name w:val="7B583DD9FCB64B18885E7A28549C589C67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2" w:type="paragraph">
    <w:name w:val="C3739CEEBB244FC6A4B6439CD0F78AAB2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4" w:type="paragraph">
    <w:name w:val="523B83F9F5AE4AE6879618B07FD7345C24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3" w:type="paragraph">
    <w:name w:val="03369DBB1E2B44C28DDBC4574CD518CB63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3" w:type="paragraph">
    <w:name w:val="E908E38C7A8C427A8B44932B40DCB384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3" w:type="paragraph">
    <w:name w:val="5DC98F81A2FB4600A92FB021C32A43DD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1" w:type="paragraph">
    <w:name w:val="33412C9FFE5244C3BC0014F23BBCE00D81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9" w:type="paragraph">
    <w:name w:val="738D31F0147C496B85621BEB62D9FB5C79"/>
    <w:rsid w:val="00AF6E1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6" w:type="paragraph">
    <w:name w:val="9C4B2C739506447B8C03C5E3CB551B5876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8" w:type="paragraph">
    <w:name w:val="7B583DD9FCB64B18885E7A28549C589C68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3" w:type="paragraph">
    <w:name w:val="C3739CEEBB244FC6A4B6439CD0F78AAB2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5" w:type="paragraph">
    <w:name w:val="523B83F9F5AE4AE6879618B07FD7345C25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4" w:type="paragraph">
    <w:name w:val="03369DBB1E2B44C28DDBC4574CD518CB64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4" w:type="paragraph">
    <w:name w:val="E908E38C7A8C427A8B44932B40DCB384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4" w:type="paragraph">
    <w:name w:val="5DC98F81A2FB4600A92FB021C32A43DD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2" w:type="paragraph">
    <w:name w:val="33412C9FFE5244C3BC0014F23BBCE00D82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0" w:type="paragraph">
    <w:name w:val="738D31F0147C496B85621BEB62D9FB5C80"/>
    <w:rsid w:val="005036B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7" w:type="paragraph">
    <w:name w:val="9C4B2C739506447B8C03C5E3CB551B5877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9" w:type="paragraph">
    <w:name w:val="7B583DD9FCB64B18885E7A28549C589C69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4" w:type="paragraph">
    <w:name w:val="C3739CEEBB244FC6A4B6439CD0F78AAB2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6" w:type="paragraph">
    <w:name w:val="523B83F9F5AE4AE6879618B07FD7345C26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5" w:type="paragraph">
    <w:name w:val="03369DBB1E2B44C28DDBC4574CD518CB65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5" w:type="paragraph">
    <w:name w:val="E908E38C7A8C427A8B44932B40DCB384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5" w:type="paragraph">
    <w:name w:val="5DC98F81A2FB4600A92FB021C32A43DD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3" w:type="paragraph">
    <w:name w:val="33412C9FFE5244C3BC0014F23BBCE00D83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1" w:type="paragraph">
    <w:name w:val="738D31F0147C496B85621BEB62D9FB5C81"/>
    <w:rsid w:val="001B608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8" w:type="paragraph">
    <w:name w:val="9C4B2C739506447B8C03C5E3CB551B5878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0" w:type="paragraph">
    <w:name w:val="7B583DD9FCB64B18885E7A28549C589C70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5" w:type="paragraph">
    <w:name w:val="C3739CEEBB244FC6A4B6439CD0F78AAB2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7" w:type="paragraph">
    <w:name w:val="523B83F9F5AE4AE6879618B07FD7345C27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6" w:type="paragraph">
    <w:name w:val="03369DBB1E2B44C28DDBC4574CD518CB66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6" w:type="paragraph">
    <w:name w:val="E908E38C7A8C427A8B44932B40DCB384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6" w:type="paragraph">
    <w:name w:val="5DC98F81A2FB4600A92FB021C32A43DD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4" w:type="paragraph">
    <w:name w:val="33412C9FFE5244C3BC0014F23BBCE00D84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2" w:type="paragraph">
    <w:name w:val="738D31F0147C496B85621BEB62D9FB5C82"/>
    <w:rsid w:val="00E3333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9" w:type="paragraph">
    <w:name w:val="9C4B2C739506447B8C03C5E3CB551B5879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1" w:type="paragraph">
    <w:name w:val="7B583DD9FCB64B18885E7A28549C589C71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6" w:type="paragraph">
    <w:name w:val="C3739CEEBB244FC6A4B6439CD0F78AAB2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8" w:type="paragraph">
    <w:name w:val="523B83F9F5AE4AE6879618B07FD7345C28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7" w:type="paragraph">
    <w:name w:val="03369DBB1E2B44C28DDBC4574CD518CB67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7" w:type="paragraph">
    <w:name w:val="E908E38C7A8C427A8B44932B40DCB384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7" w:type="paragraph">
    <w:name w:val="5DC98F81A2FB4600A92FB021C32A43DD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5" w:type="paragraph">
    <w:name w:val="33412C9FFE5244C3BC0014F23BBCE00D85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3" w:type="paragraph">
    <w:name w:val="738D31F0147C496B85621BEB62D9FB5C83"/>
    <w:rsid w:val="00E74BA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0" w:type="paragraph">
    <w:name w:val="9C4B2C739506447B8C03C5E3CB551B5880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2" w:type="paragraph">
    <w:name w:val="7B583DD9FCB64B18885E7A28549C589C72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7" w:type="paragraph">
    <w:name w:val="C3739CEEBB244FC6A4B6439CD0F78AAB2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9" w:type="paragraph">
    <w:name w:val="523B83F9F5AE4AE6879618B07FD7345C29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8" w:type="paragraph">
    <w:name w:val="03369DBB1E2B44C28DDBC4574CD518CB68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8" w:type="paragraph">
    <w:name w:val="E908E38C7A8C427A8B44932B40DCB384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8" w:type="paragraph">
    <w:name w:val="5DC98F81A2FB4600A92FB021C32A43DD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6" w:type="paragraph">
    <w:name w:val="33412C9FFE5244C3BC0014F23BBCE00D86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4" w:type="paragraph">
    <w:name w:val="738D31F0147C496B85621BEB62D9FB5C84"/>
    <w:rsid w:val="00AD29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1" w:type="paragraph">
    <w:name w:val="9C4B2C739506447B8C03C5E3CB551B5881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3" w:type="paragraph">
    <w:name w:val="7B583DD9FCB64B18885E7A28549C589C73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8" w:type="paragraph">
    <w:name w:val="C3739CEEBB244FC6A4B6439CD0F78AAB2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0" w:type="paragraph">
    <w:name w:val="523B83F9F5AE4AE6879618B07FD7345C30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9" w:type="paragraph">
    <w:name w:val="03369DBB1E2B44C28DDBC4574CD518CB69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9" w:type="paragraph">
    <w:name w:val="E908E38C7A8C427A8B44932B40DCB384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9" w:type="paragraph">
    <w:name w:val="5DC98F81A2FB4600A92FB021C32A43DD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7" w:type="paragraph">
    <w:name w:val="33412C9FFE5244C3BC0014F23BBCE00D87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5" w:type="paragraph">
    <w:name w:val="738D31F0147C496B85621BEB62D9FB5C85"/>
    <w:rsid w:val="00EB736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2" w:type="paragraph">
    <w:name w:val="9C4B2C739506447B8C03C5E3CB551B5882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4" w:type="paragraph">
    <w:name w:val="7B583DD9FCB64B18885E7A28549C589C74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9" w:type="paragraph">
    <w:name w:val="C3739CEEBB244FC6A4B6439CD0F78AAB2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1" w:type="paragraph">
    <w:name w:val="523B83F9F5AE4AE6879618B07FD7345C31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0" w:type="paragraph">
    <w:name w:val="03369DBB1E2B44C28DDBC4574CD518CB70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0" w:type="paragraph">
    <w:name w:val="E908E38C7A8C427A8B44932B40DCB38480"/>
    <w:rsid w:val="004939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0" w:type="paragraph">
    <w:name w:val="5DC98F81A2FB4600A92FB021C32A43DD80"/>
    <w:rsid w:val="0049390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9390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13EF39B55AF4A57B11587E97EDB2771" w:type="paragraph">
    <w:name w:val="A13EF39B55AF4A57B11587E97EDB2771"/>
    <w:rsid w:val="00D4444A"/>
  </w:style>
  <w:style w:customStyle="1" w:styleId="7A3F28FEB1024CBEA5CC2A9F823E524A" w:type="paragraph">
    <w:name w:val="7A3F28FEB1024CBEA5CC2A9F823E524A"/>
    <w:rsid w:val="00D4444A"/>
  </w:style>
  <w:style w:customStyle="1" w:styleId="89B1863FAD52426DB039B597E21B6B7511" w:type="paragraph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" w:type="paragraph">
    <w:name w:val="5DC98F81A2FB4600A92FB021C32A43DD"/>
    <w:rsid w:val="00723FC9"/>
  </w:style>
  <w:style w:customStyle="1" w:styleId="E908E38C7A8C427A8B44932B40DCB384" w:type="paragraph">
    <w:name w:val="E908E38C7A8C427A8B44932B40DCB384"/>
    <w:rsid w:val="00723FC9"/>
  </w:style>
  <w:style w:customStyle="1" w:styleId="48E482943A154D3B987A0106543B2E39" w:type="paragraph">
    <w:name w:val="48E482943A154D3B987A0106543B2E39"/>
    <w:rsid w:val="00723FC9"/>
  </w:style>
  <w:style w:customStyle="1" w:styleId="E908E38C7A8C427A8B44932B40DCB3841" w:type="paragraph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" w:type="paragraph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" w:type="paragraph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" w:type="paragraph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" w:type="paragraph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" w:type="paragraph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" w:type="paragraph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" w:type="paragraph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7C2C5EBC4984FE3AD9D9D70F95A0989" w:type="paragraph">
    <w:name w:val="37C2C5EBC4984FE3AD9D9D70F95A0989"/>
    <w:rsid w:val="00145773"/>
  </w:style>
  <w:style w:customStyle="1" w:styleId="1C9B69CB5CFD4C0696BA10845CA73CF5" w:type="paragraph">
    <w:name w:val="1C9B69CB5CFD4C0696BA10845CA73CF5"/>
    <w:rsid w:val="00145773"/>
  </w:style>
  <w:style w:customStyle="1" w:styleId="0B4DD047AAAC427A8749924072387091" w:type="paragraph">
    <w:name w:val="0B4DD047AAAC427A8749924072387091"/>
    <w:rsid w:val="00145773"/>
  </w:style>
  <w:style w:customStyle="1" w:styleId="1D407AA52122483687B666073D4BDEBF" w:type="paragraph">
    <w:name w:val="1D407AA52122483687B666073D4BDEBF"/>
    <w:rsid w:val="00145773"/>
  </w:style>
  <w:style w:customStyle="1" w:styleId="81C0933579534D45B0F00B119988980F" w:type="paragraph">
    <w:name w:val="81C0933579534D45B0F00B119988980F"/>
    <w:rsid w:val="00145773"/>
  </w:style>
  <w:style w:customStyle="1" w:styleId="E908E38C7A8C427A8B44932B40DCB3845" w:type="paragraph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" w:type="paragraph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" w:type="paragraph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F1F0A5A3C9143248A9C63474AABFB9C" w:type="paragraph">
    <w:name w:val="FF1F0A5A3C9143248A9C63474AABFB9C"/>
    <w:rsid w:val="00A9784B"/>
  </w:style>
  <w:style w:customStyle="1" w:styleId="E908E38C7A8C427A8B44932B40DCB3846" w:type="paragraph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" w:type="paragraph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" w:type="paragraph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" w:type="paragraph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" w:type="paragraph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" w:type="paragraph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" w:type="paragraph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" w:type="paragraph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" w:type="paragraph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AFF5DCD5A1A4C059AAEECBEC1E8B2AB" w:type="paragraph">
    <w:name w:val="2AFF5DCD5A1A4C059AAEECBEC1E8B2AB"/>
    <w:rsid w:val="00D5517A"/>
  </w:style>
  <w:style w:customStyle="1" w:styleId="03369DBB1E2B44C28DDBC4574CD518CB" w:type="paragraph">
    <w:name w:val="03369DBB1E2B44C28DDBC4574CD518CB"/>
    <w:rsid w:val="00D5517A"/>
  </w:style>
  <w:style w:customStyle="1" w:styleId="E908E38C7A8C427A8B44932B40DCB3849" w:type="paragraph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" w:type="paragraph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" w:type="paragraph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" w:type="paragraph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7168D8FD4F4A41A8F0AAC5F9EB7DE2" w:type="paragraph">
    <w:name w:val="AF7168D8FD4F4A41A8F0AAC5F9EB7DE2"/>
    <w:rsid w:val="003B63FB"/>
  </w:style>
  <w:style w:customStyle="1" w:styleId="E908E38C7A8C427A8B44932B40DCB38410" w:type="paragraph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" w:type="paragraph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" w:type="paragraph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" w:type="paragraph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1" w:type="paragraph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" w:type="paragraph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" w:type="paragraph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" w:type="paragraph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E7EAE6D4CBF4A75BA6B85A9CFF7BE0F" w:type="paragraph">
    <w:name w:val="AE7EAE6D4CBF4A75BA6B85A9CFF7BE0F"/>
    <w:rsid w:val="009B4854"/>
  </w:style>
  <w:style w:customStyle="1" w:styleId="7C5FCF5A6E2744DA8D65F3AC399F1D30" w:type="paragraph">
    <w:name w:val="7C5FCF5A6E2744DA8D65F3AC399F1D30"/>
    <w:rsid w:val="009B4854"/>
  </w:style>
  <w:style w:customStyle="1" w:styleId="39B9CCCF855346DABEB94B60F6DA61FF" w:type="paragraph">
    <w:name w:val="39B9CCCF855346DABEB94B60F6DA61FF"/>
    <w:rsid w:val="009B4854"/>
  </w:style>
  <w:style w:customStyle="1" w:styleId="9D19414994A54BDBA74B127257011801" w:type="paragraph">
    <w:name w:val="9D19414994A54BDBA74B127257011801"/>
    <w:rsid w:val="009B4854"/>
  </w:style>
  <w:style w:customStyle="1" w:styleId="E908E38C7A8C427A8B44932B40DCB38412" w:type="paragraph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" w:type="paragraph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" w:type="paragraph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" w:type="paragraph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554E1FAD25240CCBD9DCC1368048B5D" w:type="paragraph">
    <w:name w:val="9554E1FAD25240CCBD9DCC1368048B5D"/>
    <w:rsid w:val="009B4854"/>
  </w:style>
  <w:style w:customStyle="1" w:styleId="840AD9FEA179479BAE0AE32485FF9598" w:type="paragraph">
    <w:name w:val="840AD9FEA179479BAE0AE32485FF9598"/>
    <w:rsid w:val="009B4854"/>
  </w:style>
  <w:style w:customStyle="1" w:styleId="627BAD8BAC80407D87FA07B1B88D456C" w:type="paragraph">
    <w:name w:val="627BAD8BAC80407D87FA07B1B88D456C"/>
    <w:rsid w:val="009B4854"/>
  </w:style>
  <w:style w:customStyle="1" w:styleId="F61BB78E8149415681B88C5D95C1A78B" w:type="paragraph">
    <w:name w:val="F61BB78E8149415681B88C5D95C1A78B"/>
    <w:rsid w:val="009B4854"/>
  </w:style>
  <w:style w:customStyle="1" w:styleId="78F366945AB24DBC95519420CE0E3BC1" w:type="paragraph">
    <w:name w:val="78F366945AB24DBC95519420CE0E3BC1"/>
    <w:rsid w:val="009B4854"/>
  </w:style>
  <w:style w:customStyle="1" w:styleId="306043AA5A4642D7B8D08D65D02D0A15" w:type="paragraph">
    <w:name w:val="306043AA5A4642D7B8D08D65D02D0A15"/>
    <w:rsid w:val="009B4854"/>
  </w:style>
  <w:style w:customStyle="1" w:styleId="86F2B9D72DA8431AA99802B45E3DA723" w:type="paragraph">
    <w:name w:val="86F2B9D72DA8431AA99802B45E3DA723"/>
    <w:rsid w:val="009B4854"/>
  </w:style>
  <w:style w:customStyle="1" w:styleId="296C16A220924E9A9FED39CC23B6A9F2" w:type="paragraph">
    <w:name w:val="296C16A220924E9A9FED39CC23B6A9F2"/>
    <w:rsid w:val="009B4854"/>
  </w:style>
  <w:style w:customStyle="1" w:styleId="E908E38C7A8C427A8B44932B40DCB38413" w:type="paragraph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3" w:type="paragraph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" w:type="paragraph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" w:type="paragraph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4" w:type="paragraph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4" w:type="paragraph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9" w:type="paragraph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" w:type="paragraph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5" w:type="paragraph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5" w:type="paragraph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0" w:type="paragraph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" w:type="paragraph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6" w:type="paragraph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6" w:type="paragraph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1" w:type="paragraph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" w:type="paragraph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7" w:type="paragraph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7" w:type="paragraph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2" w:type="paragraph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9" w:type="paragraph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8" w:type="paragraph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8" w:type="paragraph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3" w:type="paragraph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0" w:type="paragraph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AE3CD732F1B4B798CB0F3609660CA0B" w:type="paragraph">
    <w:name w:val="BAE3CD732F1B4B798CB0F3609660CA0B"/>
    <w:rsid w:val="00AA62A1"/>
  </w:style>
  <w:style w:customStyle="1" w:styleId="3E3626B02BCC46BD9E7EC2607C9F407D" w:type="paragraph">
    <w:name w:val="3E3626B02BCC46BD9E7EC2607C9F407D"/>
    <w:rsid w:val="00AA62A1"/>
  </w:style>
  <w:style w:customStyle="1" w:styleId="6D470DF3C2664D00BB18DBAD850AC62E" w:type="paragraph">
    <w:name w:val="6D470DF3C2664D00BB18DBAD850AC62E"/>
    <w:rsid w:val="00AA62A1"/>
  </w:style>
  <w:style w:customStyle="1" w:styleId="6763CC310E264E189CFCA3F4866F9095" w:type="paragraph">
    <w:name w:val="6763CC310E264E189CFCA3F4866F9095"/>
    <w:rsid w:val="00AA62A1"/>
  </w:style>
  <w:style w:customStyle="1" w:styleId="A443610D5FB84E6DA92155E5C75C7248" w:type="paragraph">
    <w:name w:val="A443610D5FB84E6DA92155E5C75C7248"/>
    <w:rsid w:val="00AA62A1"/>
  </w:style>
  <w:style w:customStyle="1" w:styleId="E908E38C7A8C427A8B44932B40DCB38419" w:type="paragraph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9" w:type="paragraph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7" w:type="paragraph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5" w:type="paragraph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2" w:type="paragraph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4" w:type="paragraph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1" w:type="paragraph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0" w:type="paragraph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0" w:type="paragraph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8" w:type="paragraph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6" w:type="paragraph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3" w:type="paragraph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5" w:type="paragraph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2" w:type="paragraph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1" w:type="paragraph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1" w:type="paragraph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9" w:type="paragraph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7" w:type="paragraph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4" w:type="paragraph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6" w:type="paragraph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3" w:type="paragraph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2" w:type="paragraph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2" w:type="paragraph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0" w:type="paragraph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8" w:type="paragraph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5" w:type="paragraph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7" w:type="paragraph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4" w:type="paragraph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3" w:type="paragraph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3" w:type="paragraph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1" w:type="paragraph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9" w:type="paragraph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6" w:type="paragraph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8" w:type="paragraph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5" w:type="paragraph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4" w:type="paragraph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4" w:type="paragraph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2" w:type="paragraph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0" w:type="paragraph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7" w:type="paragraph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9" w:type="paragraph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6" w:type="paragraph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86222E2B6EF4B5F9378B9DF8093F950" w:type="paragraph">
    <w:name w:val="186222E2B6EF4B5F9378B9DF8093F950"/>
    <w:rsid w:val="00852B7E"/>
  </w:style>
  <w:style w:customStyle="1" w:styleId="36D9C707F4444E79B51945DA7CD02184" w:type="paragraph">
    <w:name w:val="36D9C707F4444E79B51945DA7CD02184"/>
    <w:rsid w:val="00852B7E"/>
  </w:style>
  <w:style w:customStyle="1" w:styleId="23B5D9854414401EA686BB77AF2A8958" w:type="paragraph">
    <w:name w:val="23B5D9854414401EA686BB77AF2A8958"/>
    <w:rsid w:val="00852B7E"/>
  </w:style>
  <w:style w:customStyle="1" w:styleId="E908E38C7A8C427A8B44932B40DCB38425" w:type="paragraph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5" w:type="paragraph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3" w:type="paragraph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1" w:type="paragraph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8" w:type="paragraph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0" w:type="paragraph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7" w:type="paragraph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6" w:type="paragraph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6" w:type="paragraph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4" w:type="paragraph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2" w:type="paragraph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9" w:type="paragraph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1" w:type="paragraph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8" w:type="paragraph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7" w:type="paragraph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7" w:type="paragraph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5" w:type="paragraph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3" w:type="paragraph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0" w:type="paragraph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2" w:type="paragraph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9" w:type="paragraph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8" w:type="paragraph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8" w:type="paragraph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6" w:type="paragraph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4" w:type="paragraph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1" w:type="paragraph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3" w:type="paragraph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0" w:type="paragraph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70EDB20947142F0B97214EBBB7CCCF4" w:type="paragraph">
    <w:name w:val="C70EDB20947142F0B97214EBBB7CCCF4"/>
    <w:rsid w:val="000A5DF9"/>
  </w:style>
  <w:style w:customStyle="1" w:styleId="BA7549513F7841EFAD718BB701DED9FE" w:type="paragraph">
    <w:name w:val="BA7549513F7841EFAD718BB701DED9FE"/>
    <w:rsid w:val="000A5DF9"/>
  </w:style>
  <w:style w:customStyle="1" w:styleId="074B3D033445437B9CF6FAC2D10C8F05" w:type="paragraph">
    <w:name w:val="074B3D033445437B9CF6FAC2D10C8F05"/>
    <w:rsid w:val="000A5DF9"/>
  </w:style>
  <w:style w:customStyle="1" w:styleId="0EE84F8A945942149454C6FC2F4F3AB4" w:type="paragraph">
    <w:name w:val="0EE84F8A945942149454C6FC2F4F3AB4"/>
    <w:rsid w:val="000A5DF9"/>
  </w:style>
  <w:style w:customStyle="1" w:styleId="7C589A8149F3467FA7D58EAC1E3DF3A8" w:type="paragraph">
    <w:name w:val="7C589A8149F3467FA7D58EAC1E3DF3A8"/>
    <w:rsid w:val="000A5DF9"/>
  </w:style>
  <w:style w:customStyle="1" w:styleId="C383BE0D26D643B4885EA0D53427470B" w:type="paragraph">
    <w:name w:val="C383BE0D26D643B4885EA0D53427470B"/>
    <w:rsid w:val="000A5DF9"/>
  </w:style>
  <w:style w:customStyle="1" w:styleId="7C673F768EC94D4EABC81DD33615A8DD" w:type="paragraph">
    <w:name w:val="7C673F768EC94D4EABC81DD33615A8DD"/>
    <w:rsid w:val="000A5DF9"/>
  </w:style>
  <w:style w:customStyle="1" w:styleId="9167E2014D87496D98698C235E0F1144" w:type="paragraph">
    <w:name w:val="9167E2014D87496D98698C235E0F1144"/>
    <w:rsid w:val="000A5DF9"/>
  </w:style>
  <w:style w:customStyle="1" w:styleId="CB040AFAE2DB4160A1A4A97B442C806E" w:type="paragraph">
    <w:name w:val="CB040AFAE2DB4160A1A4A97B442C806E"/>
    <w:rsid w:val="000A5DF9"/>
  </w:style>
  <w:style w:customStyle="1" w:styleId="013342C2D5D64340B31718EF9675A0B7" w:type="paragraph">
    <w:name w:val="013342C2D5D64340B31718EF9675A0B7"/>
    <w:rsid w:val="000A5DF9"/>
  </w:style>
  <w:style w:customStyle="1" w:styleId="D7867B44816D437C962F778BA19D70EC" w:type="paragraph">
    <w:name w:val="D7867B44816D437C962F778BA19D70EC"/>
    <w:rsid w:val="000A5DF9"/>
  </w:style>
  <w:style w:customStyle="1" w:styleId="C8C6406523484E2F87D3F326B2087580" w:type="paragraph">
    <w:name w:val="C8C6406523484E2F87D3F326B2087580"/>
    <w:rsid w:val="000A5DF9"/>
  </w:style>
  <w:style w:customStyle="1" w:styleId="AFB42907D8C64BF4B31D2B6B74006834" w:type="paragraph">
    <w:name w:val="AFB42907D8C64BF4B31D2B6B74006834"/>
    <w:rsid w:val="000A5DF9"/>
  </w:style>
  <w:style w:customStyle="1" w:styleId="3BF899B463814CFBBF7066E6574EE633" w:type="paragraph">
    <w:name w:val="3BF899B463814CFBBF7066E6574EE633"/>
    <w:rsid w:val="000A5DF9"/>
  </w:style>
  <w:style w:customStyle="1" w:styleId="E908E38C7A8C427A8B44932B40DCB38429" w:type="paragraph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9" w:type="paragraph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7" w:type="paragraph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5" w:type="paragraph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2" w:type="paragraph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4" w:type="paragraph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1" w:type="paragraph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F9AED98FC8645AF8F00DEADBA97398D" w:type="paragraph">
    <w:name w:val="CF9AED98FC8645AF8F00DEADBA97398D"/>
    <w:rsid w:val="00104EED"/>
  </w:style>
  <w:style w:customStyle="1" w:styleId="E908E38C7A8C427A8B44932B40DCB38430" w:type="paragraph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0" w:type="paragraph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8" w:type="paragraph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6" w:type="paragraph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3" w:type="paragraph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5" w:type="paragraph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2" w:type="paragraph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88A93BFD6994346854E9D9BB386A206" w:type="paragraph">
    <w:name w:val="588A93BFD6994346854E9D9BB386A206"/>
    <w:rsid w:val="000F2CF2"/>
  </w:style>
  <w:style w:customStyle="1" w:styleId="E951648B5ED14BA8A1501C4216B0246C" w:type="paragraph">
    <w:name w:val="E951648B5ED14BA8A1501C4216B0246C"/>
    <w:rsid w:val="000F2CF2"/>
  </w:style>
  <w:style w:customStyle="1" w:styleId="1C044C643CCF4358AFC23DE2B537AE00" w:type="paragraph">
    <w:name w:val="1C044C643CCF4358AFC23DE2B537AE00"/>
    <w:rsid w:val="000F2CF2"/>
  </w:style>
  <w:style w:customStyle="1" w:styleId="C037CF67440749A8AFB00A14DEB4687E" w:type="paragraph">
    <w:name w:val="C037CF67440749A8AFB00A14DEB4687E"/>
    <w:rsid w:val="000F2CF2"/>
  </w:style>
  <w:style w:customStyle="1" w:styleId="B258AE50C62F463680B0FE784032F9CD" w:type="paragraph">
    <w:name w:val="B258AE50C62F463680B0FE784032F9CD"/>
    <w:rsid w:val="000F2CF2"/>
  </w:style>
  <w:style w:customStyle="1" w:styleId="E908E38C7A8C427A8B44932B40DCB38431" w:type="paragraph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1" w:type="paragraph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9" w:type="paragraph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7" w:type="paragraph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4" w:type="paragraph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6" w:type="paragraph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3" w:type="paragraph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2" w:type="paragraph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2" w:type="paragraph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0" w:type="paragraph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8" w:type="paragraph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5" w:type="paragraph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7" w:type="paragraph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4" w:type="paragraph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3" w:type="paragraph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3" w:type="paragraph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1" w:type="paragraph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9" w:type="paragraph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6" w:type="paragraph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8" w:type="paragraph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5" w:type="paragraph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4" w:type="paragraph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4" w:type="paragraph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2" w:type="paragraph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0" w:type="paragraph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7" w:type="paragraph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9" w:type="paragraph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6" w:type="paragraph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5" w:type="paragraph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5" w:type="paragraph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3" w:type="paragraph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1" w:type="paragraph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8" w:type="paragraph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0" w:type="paragraph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7" w:type="paragraph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6" w:type="paragraph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6" w:type="paragraph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4" w:type="paragraph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2" w:type="paragraph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9" w:type="paragraph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1" w:type="paragraph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8" w:type="paragraph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D909178EE93487F8AF6E3B97F2AB541" w:type="paragraph">
    <w:name w:val="7D909178EE93487F8AF6E3B97F2AB541"/>
    <w:rsid w:val="002C23CE"/>
  </w:style>
  <w:style w:customStyle="1" w:styleId="9CAB1F3E8C884617AA1086154129A979" w:type="paragraph">
    <w:name w:val="9CAB1F3E8C884617AA1086154129A979"/>
    <w:rsid w:val="002C23CE"/>
  </w:style>
  <w:style w:customStyle="1" w:styleId="E908E38C7A8C427A8B44932B40DCB38437" w:type="paragraph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7" w:type="paragraph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5" w:type="paragraph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3" w:type="paragraph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0" w:type="paragraph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2" w:type="paragraph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9" w:type="paragraph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68BA6B450CA461299ECC5F07B635056" w:type="paragraph">
    <w:name w:val="068BA6B450CA461299ECC5F07B635056"/>
    <w:rsid w:val="002C23CE"/>
  </w:style>
  <w:style w:customStyle="1" w:styleId="509F405C6FBF487C844234B1FEB9E880" w:type="paragraph">
    <w:name w:val="509F405C6FBF487C844234B1FEB9E880"/>
    <w:rsid w:val="002C23CE"/>
  </w:style>
  <w:style w:customStyle="1" w:styleId="1905A472E27A434EBB21456B760BEEF7" w:type="paragraph">
    <w:name w:val="1905A472E27A434EBB21456B760BEEF7"/>
    <w:rsid w:val="002C23CE"/>
  </w:style>
  <w:style w:customStyle="1" w:styleId="A61DB8948D09452E814B6B6759D0FDD7" w:type="paragraph">
    <w:name w:val="A61DB8948D09452E814B6B6759D0FDD7"/>
    <w:rsid w:val="002C23CE"/>
  </w:style>
  <w:style w:customStyle="1" w:styleId="C3739CEEBB244FC6A4B6439CD0F78AAB" w:type="paragraph">
    <w:name w:val="C3739CEEBB244FC6A4B6439CD0F78AAB"/>
    <w:rsid w:val="002C23CE"/>
  </w:style>
  <w:style w:customStyle="1" w:styleId="14CC1766AB354D7894D89C7332473167" w:type="paragraph">
    <w:name w:val="14CC1766AB354D7894D89C7332473167"/>
    <w:rsid w:val="002C23CE"/>
  </w:style>
  <w:style w:customStyle="1" w:styleId="DA0E24800F60473C90A6FD5D5B589FA7" w:type="paragraph">
    <w:name w:val="DA0E24800F60473C90A6FD5D5B589FA7"/>
    <w:rsid w:val="002C23CE"/>
  </w:style>
  <w:style w:customStyle="1" w:styleId="303A748666B84EB4AA25DABAB9B5369F" w:type="paragraph">
    <w:name w:val="303A748666B84EB4AA25DABAB9B5369F"/>
    <w:rsid w:val="002C23CE"/>
  </w:style>
  <w:style w:customStyle="1" w:styleId="47683EB970344B9392654BCB48A50132" w:type="paragraph">
    <w:name w:val="47683EB970344B9392654BCB48A50132"/>
    <w:rsid w:val="002C23CE"/>
  </w:style>
  <w:style w:customStyle="1" w:styleId="E908E38C7A8C427A8B44932B40DCB38438" w:type="paragraph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8" w:type="paragraph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6" w:type="paragraph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4" w:type="paragraph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1" w:type="paragraph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3" w:type="paragraph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0" w:type="paragraph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9" w:type="paragraph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9" w:type="paragraph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7" w:type="paragraph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5" w:type="paragraph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2" w:type="paragraph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4" w:type="paragraph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1" w:type="paragraph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D42C11DCF5649ED8A9E59F0F3F3DD12" w:type="paragraph">
    <w:name w:val="BD42C11DCF5649ED8A9E59F0F3F3DD12"/>
    <w:rsid w:val="00B53A17"/>
  </w:style>
  <w:style w:customStyle="1" w:styleId="E908E38C7A8C427A8B44932B40DCB38440" w:type="paragraph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0" w:type="paragraph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8" w:type="paragraph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6" w:type="paragraph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3" w:type="paragraph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5" w:type="paragraph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2" w:type="paragraph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D42C11DCF5649ED8A9E59F0F3F3DD121" w:type="paragraph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1" w:type="paragraph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1" w:type="paragraph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9" w:type="paragraph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7" w:type="paragraph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4" w:type="paragraph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6" w:type="paragraph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3" w:type="paragraph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4664B6E18A545459BFC3045F240D83B" w:type="paragraph">
    <w:name w:val="E4664B6E18A545459BFC3045F240D83B"/>
    <w:rsid w:val="002031D9"/>
  </w:style>
  <w:style w:customStyle="1" w:styleId="F02851F301664AB4B158084219E0BD6C" w:type="paragraph">
    <w:name w:val="F02851F301664AB4B158084219E0BD6C"/>
    <w:rsid w:val="002031D9"/>
  </w:style>
  <w:style w:customStyle="1" w:styleId="E908E38C7A8C427A8B44932B40DCB38442" w:type="paragraph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2" w:type="paragraph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0" w:type="paragraph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8" w:type="paragraph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5" w:type="paragraph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7" w:type="paragraph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4" w:type="paragraph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F37CF524A042AA9A8CACF6EE3955F8" w:type="paragraph">
    <w:name w:val="31F37CF524A042AA9A8CACF6EE3955F8"/>
    <w:rsid w:val="00496F5C"/>
  </w:style>
  <w:style w:customStyle="1" w:styleId="E908E38C7A8C427A8B44932B40DCB38443" w:type="paragraph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3" w:type="paragraph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1" w:type="paragraph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9" w:type="paragraph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6" w:type="paragraph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8" w:type="paragraph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5" w:type="paragraph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5A28012791145DD8A5A77F6AAC9AF94" w:type="paragraph">
    <w:name w:val="85A28012791145DD8A5A77F6AAC9AF94"/>
    <w:rsid w:val="00500146"/>
  </w:style>
  <w:style w:customStyle="1" w:styleId="97DDFA7E157243D295D0537D6DCC5A73" w:type="paragraph">
    <w:name w:val="97DDFA7E157243D295D0537D6DCC5A73"/>
    <w:rsid w:val="00500146"/>
  </w:style>
  <w:style w:customStyle="1" w:styleId="0EC19829E6204D479596A3F70191811C" w:type="paragraph">
    <w:name w:val="0EC19829E6204D479596A3F70191811C"/>
    <w:rsid w:val="00500146"/>
  </w:style>
  <w:style w:customStyle="1" w:styleId="11B1694BCCD24DB5BF87575CD0FBBFA7" w:type="paragraph">
    <w:name w:val="11B1694BCCD24DB5BF87575CD0FBBFA7"/>
    <w:rsid w:val="00500146"/>
  </w:style>
  <w:style w:customStyle="1" w:styleId="E908E38C7A8C427A8B44932B40DCB38444" w:type="paragraph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4" w:type="paragraph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2" w:type="paragraph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0" w:type="paragraph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7" w:type="paragraph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9" w:type="paragraph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6" w:type="paragraph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5" w:type="paragraph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5" w:type="paragraph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3" w:type="paragraph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1" w:type="paragraph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8" w:type="paragraph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0" w:type="paragraph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7" w:type="paragraph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B1C3F4BEEBF40F59351E7017B805705" w:type="paragraph">
    <w:name w:val="AB1C3F4BEEBF40F59351E7017B805705"/>
    <w:rsid w:val="00247D56"/>
  </w:style>
  <w:style w:customStyle="1" w:styleId="E908E38C7A8C427A8B44932B40DCB38446" w:type="paragraph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6" w:type="paragraph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4" w:type="paragraph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2" w:type="paragraph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9" w:type="paragraph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1" w:type="paragraph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8" w:type="paragraph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7" w:type="paragraph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7" w:type="paragraph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5" w:type="paragraph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3" w:type="paragraph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0" w:type="paragraph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2" w:type="paragraph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" w:type="paragraph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9" w:type="paragraph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8" w:type="paragraph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8" w:type="paragraph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6" w:type="paragraph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4" w:type="paragraph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1" w:type="paragraph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3" w:type="paragraph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" w:type="paragraph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0" w:type="paragraph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9" w:type="paragraph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9" w:type="paragraph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7" w:type="paragraph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5" w:type="paragraph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2" w:type="paragraph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4" w:type="paragraph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" w:type="paragraph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1" w:type="paragraph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0" w:type="paragraph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0" w:type="paragraph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8" w:type="paragraph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6" w:type="paragraph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3" w:type="paragraph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5" w:type="paragraph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1" w:type="paragraph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1" w:type="paragraph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9" w:type="paragraph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7" w:type="paragraph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4" w:type="paragraph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6" w:type="paragraph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" w:type="paragraph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" w:type="paragraph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2" w:type="paragraph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2" w:type="paragraph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2" w:type="paragraph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0" w:type="paragraph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8" w:type="paragraph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5" w:type="paragraph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7" w:type="paragraph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" w:type="paragraph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" w:type="paragraph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3" w:type="paragraph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3" w:type="paragraph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3" w:type="paragraph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1" w:type="paragraph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9" w:type="paragraph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6" w:type="paragraph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8" w:type="paragraph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" w:type="paragraph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5" w:type="paragraph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4" w:type="paragraph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4" w:type="paragraph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4" w:type="paragraph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2" w:type="paragraph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0" w:type="paragraph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7" w:type="paragraph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9" w:type="paragraph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" w:type="paragraph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6" w:type="paragraph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5" w:type="paragraph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0554714C04744A0902ED4B7010023C6" w:type="paragraph">
    <w:name w:val="30554714C04744A0902ED4B7010023C6"/>
    <w:rsid w:val="00B06F2E"/>
  </w:style>
  <w:style w:customStyle="1" w:styleId="E908E38C7A8C427A8B44932B40DCB38455" w:type="paragraph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5" w:type="paragraph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3" w:type="paragraph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1" w:type="paragraph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8" w:type="paragraph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0" w:type="paragraph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5" w:type="paragraph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7" w:type="paragraph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6" w:type="paragraph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6" w:type="paragraph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6" w:type="paragraph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4" w:type="paragraph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2" w:type="paragraph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9" w:type="paragraph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1" w:type="paragraph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6" w:type="paragraph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8" w:type="paragraph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7" w:type="paragraph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7" w:type="paragraph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7" w:type="paragraph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5" w:type="paragraph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3" w:type="paragraph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0" w:type="paragraph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2" w:type="paragraph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7" w:type="paragraph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9" w:type="paragraph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8" w:type="paragraph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8" w:type="paragraph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8" w:type="paragraph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6" w:type="paragraph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4" w:type="paragraph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1" w:type="paragraph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3" w:type="paragraph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8" w:type="paragraph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0" w:type="paragraph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9" w:type="paragraph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D9EF7C56FF4289982BDEEC0A423391" w:type="paragraph">
    <w:name w:val="31D9EF7C56FF4289982BDEEC0A423391"/>
    <w:rsid w:val="00642759"/>
  </w:style>
  <w:style w:customStyle="1" w:styleId="E908E38C7A8C427A8B44932B40DCB38459" w:type="paragraph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9" w:type="paragraph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7" w:type="paragraph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5" w:type="paragraph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2" w:type="paragraph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4" w:type="paragraph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9" w:type="paragraph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1" w:type="paragraph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0" w:type="paragraph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0" w:type="paragraph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0" w:type="paragraph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8" w:type="paragraph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6" w:type="paragraph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3" w:type="paragraph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5" w:type="paragraph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0" w:type="paragraph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2" w:type="paragraph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1" w:type="paragraph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1" w:type="paragraph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1" w:type="paragraph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9" w:type="paragraph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7" w:type="paragraph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4" w:type="paragraph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6" w:type="paragraph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1" w:type="paragraph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3" w:type="paragraph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2" w:type="paragraph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2" w:type="paragraph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2" w:type="paragraph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0" w:type="paragraph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8" w:type="paragraph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5" w:type="paragraph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7" w:type="paragraph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2" w:type="paragraph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4" w:type="paragraph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3" w:type="paragraph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3" w:type="paragraph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3" w:type="paragraph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1" w:type="paragraph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9" w:type="paragraph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6" w:type="paragraph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8" w:type="paragraph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3" w:type="paragraph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5" w:type="paragraph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4" w:type="paragraph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4" w:type="paragraph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4" w:type="paragraph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2" w:type="paragraph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0" w:type="paragraph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7" w:type="paragraph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9" w:type="paragraph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4" w:type="paragraph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6" w:type="paragraph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5" w:type="paragraph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5" w:type="paragraph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5" w:type="paragraph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3" w:type="paragraph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1" w:type="paragraph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8" w:type="paragraph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0" w:type="paragraph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5" w:type="paragraph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7" w:type="paragraph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6" w:type="paragraph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6" w:type="paragraph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6" w:type="paragraph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4" w:type="paragraph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2" w:type="paragraph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9" w:type="paragraph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1" w:type="paragraph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6" w:type="paragraph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8" w:type="paragraph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7" w:type="paragraph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7" w:type="paragraph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7" w:type="paragraph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5" w:type="paragraph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3" w:type="paragraph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0" w:type="paragraph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2" w:type="paragraph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7" w:type="paragraph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9" w:type="paragraph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8" w:type="paragraph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8" w:type="paragraph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8" w:type="paragraph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6" w:type="paragraph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4" w:type="paragraph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1" w:type="paragraph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3" w:type="paragraph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8" w:type="paragraph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0" w:type="paragraph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9" w:type="paragraph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9" w:type="paragraph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9" w:type="paragraph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7" w:type="paragraph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5" w:type="paragraph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2" w:type="paragraph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4" w:type="paragraph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9" w:type="paragraph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1" w:type="paragraph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0" w:type="paragraph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0" w:type="paragraph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0" w:type="paragraph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8" w:type="paragraph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6" w:type="paragraph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3" w:type="paragraph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5" w:type="paragraph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0" w:type="paragraph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2" w:type="paragraph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1" w:type="paragraph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01407F0CEF74893843F5C2DC9BD2D35" w:type="paragraph">
    <w:name w:val="E01407F0CEF74893843F5C2DC9BD2D35"/>
    <w:rsid w:val="007C755A"/>
  </w:style>
  <w:style w:customStyle="1" w:styleId="52BEAA7230D94387BC4CABC81A4C44F0" w:type="paragraph">
    <w:name w:val="52BEAA7230D94387BC4CABC81A4C44F0"/>
    <w:rsid w:val="007C755A"/>
  </w:style>
  <w:style w:customStyle="1" w:styleId="E908E38C7A8C427A8B44932B40DCB38471" w:type="paragraph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1" w:type="paragraph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9" w:type="paragraph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7" w:type="paragraph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4" w:type="paragraph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6" w:type="paragraph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1" w:type="paragraph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3" w:type="paragraph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2" w:type="paragraph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2" w:type="paragraph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2" w:type="paragraph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0" w:type="paragraph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8" w:type="paragraph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5" w:type="paragraph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7" w:type="paragraph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2" w:type="paragraph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4" w:type="paragraph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3" w:type="paragraph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3" w:type="paragraph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3" w:type="paragraph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1" w:type="paragraph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9" w:type="paragraph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6" w:type="paragraph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8" w:type="paragraph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3" w:type="paragraph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5" w:type="paragraph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4" w:type="paragraph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4" w:type="paragraph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4" w:type="paragraph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2" w:type="paragraph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0" w:type="paragraph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7" w:type="paragraph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9" w:type="paragraph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4" w:type="paragraph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6" w:type="paragraph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5" w:type="paragraph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5" w:type="paragraph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5" w:type="paragraph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3" w:type="paragraph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1" w:type="paragraph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8" w:type="paragraph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0" w:type="paragraph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5" w:type="paragraph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7" w:type="paragraph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6" w:type="paragraph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6" w:type="paragraph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6" w:type="paragraph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4" w:type="paragraph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2" w:type="paragraph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9" w:type="paragraph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1" w:type="paragraph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6" w:type="paragraph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8" w:type="paragraph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7" w:type="paragraph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7" w:type="paragraph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7" w:type="paragraph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5" w:type="paragraph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3" w:type="paragraph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80" w:type="paragraph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2" w:type="paragraph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7" w:type="paragraph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9" w:type="paragraph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8" w:type="paragraph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8" w:type="paragraph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8" w:type="paragraph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6" w:type="paragraph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4" w:type="paragraph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81" w:type="paragraph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3" w:type="paragraph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8" w:type="paragraph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0" w:type="paragraph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9" w:type="paragraph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9" w:type="paragraph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9" w:type="paragraph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7" w:type="paragraph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5" w:type="paragraph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82" w:type="paragraph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4" w:type="paragraph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9" w:type="paragraph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1" w:type="paragraph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0" w:type="paragraph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0" w:type="paragraph">
    <w:name w:val="E908E38C7A8C427A8B44932B40DCB38480"/>
    <w:rsid w:val="004939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0" w:type="paragraph">
    <w:name w:val="5DC98F81A2FB4600A92FB021C32A43DD80"/>
    <w:rsid w:val="0049390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CF7E98D-5F5C-4B78-BD1E-2C63104886D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686</properties:Words>
  <properties:Characters>3915</properties:Characters>
  <properties:Lines>32</properties:Lines>
  <properties:Paragraphs>9</properties:Paragraphs>
  <properties:TotalTime>1961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4592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2015-04-20T15:56:00Z</dcterms:created>
  <dc:creator>Мендыбаев Тимур Мухтарович</dc:creator>
  <cp:lastModifiedBy>docx4j</cp:lastModifiedBy>
  <dcterms:modified xmlns:xsi="http://www.w3.org/2001/XMLSchema-instance" xsi:type="dcterms:W3CDTF">2016-10-18T13:58:00Z</dcterms:modified>
  <cp:revision>112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