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92EB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05.07.2019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731A0" w:rsidR="00D1508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651A7" w:rsidP="00E651A7" w:rsidR="00E651A7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</w:t>
      </w:r>
      <w:r w:rsidR="00E651A7">
        <w:rPr>
          <w:rFonts w:cs="Times New Roman" w:hAnsi="Times New Roman" w:ascii="Times New Roman"/>
          <w:sz w:val="28"/>
          <w:szCs w:val="28"/>
        </w:rPr>
        <w:t>твия по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информации (печатное СМИ газета) «БИРЖА все для всех» ПИ № ТУ 62 - 00204 от 14.11.13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7B7D2C">
        <w:rPr>
          <w:rFonts w:cs="Times New Roman" w:hAnsi="Times New Roman" w:ascii="Times New Roman"/>
          <w:sz w:val="28"/>
          <w:szCs w:val="28"/>
        </w:rPr>
        <w:t>печатного СМИ газеты «БИРЖА все для всех» ПИ № ТУ 62 - 00204 от 14.11.13 года</w:t>
      </w:r>
      <w:r w:rsidR="007B7D2C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E651A7" w:rsidR="003A2B49" w:rsidRPr="00E651A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</w:t>
      </w:r>
      <w:r w:rsidR="007F62A2">
        <w:rPr>
          <w:rFonts w:cs="Times New Roman" w:hAnsi="Times New Roman" w:ascii="Times New Roman"/>
          <w:sz w:val="28"/>
          <w:szCs w:val="28"/>
        </w:rPr>
        <w:t>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651A7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731A0" w:rsidR="00D1508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6731A0" w:rsidR="00D1508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92EB2" w:rsidP="00AE17C7" w:rsidR="00D92EB2">
      <w:pPr>
        <w:spacing w:lineRule="auto" w:line="240" w:after="0"/>
      </w:pPr>
      <w:r>
        <w:separator/>
      </w:r>
    </w:p>
  </w:endnote>
  <w:endnote w:id="0" w:type="continuationSeparator">
    <w:p w:rsidRDefault="00D92EB2" w:rsidP="00AE17C7" w:rsidR="00D92EB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E651A7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92EB2" w:rsidP="00AE17C7" w:rsidR="00D92EB2">
      <w:pPr>
        <w:spacing w:lineRule="auto" w:line="240" w:after="0"/>
      </w:pPr>
      <w:r>
        <w:separator/>
      </w:r>
    </w:p>
  </w:footnote>
  <w:footnote w:id="0" w:type="continuationSeparator">
    <w:p w:rsidRDefault="00D92EB2" w:rsidP="00AE17C7" w:rsidR="00D92EB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274751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651A7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74751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31A0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B7D2C"/>
    <w:rsid w:val="007C06C3"/>
    <w:rsid w:val="007D091E"/>
    <w:rsid w:val="007D3D40"/>
    <w:rsid w:val="007F62A2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15087"/>
    <w:rsid w:val="00D47C8B"/>
    <w:rsid w:val="00D92EB2"/>
    <w:rsid w:val="00D939D7"/>
    <w:rsid w:val="00DB77A8"/>
    <w:rsid w:val="00DF46E3"/>
    <w:rsid w:val="00E40538"/>
    <w:rsid w:val="00E651A7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23659" w:rsidP="00323659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23659" w:rsidP="00323659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14345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3659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C3F56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323659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2365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32365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32365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574D9F-6E52-4F33-979F-6251D5255FB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202</properties:Words>
  <properties:Characters>1153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2019-07-05T13:24:00Z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2019-07-05T13:24:00Z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